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BB" w:rsidRDefault="00F00C3A" w:rsidP="003564BB">
      <w:pPr>
        <w:tabs>
          <w:tab w:val="left" w:pos="1134"/>
        </w:tabs>
        <w:spacing w:after="0" w:line="240" w:lineRule="auto"/>
        <w:ind w:right="-514" w:firstLine="720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>
        <w:rPr>
          <w:rFonts w:ascii="TH SarabunIT๙" w:eastAsia="Times New Roman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B6A6507" wp14:editId="2BB28999">
            <wp:simplePos x="0" y="0"/>
            <wp:positionH relativeFrom="column">
              <wp:posOffset>-712139</wp:posOffset>
            </wp:positionH>
            <wp:positionV relativeFrom="paragraph">
              <wp:posOffset>-352094</wp:posOffset>
            </wp:positionV>
            <wp:extent cx="7555760" cy="10686553"/>
            <wp:effectExtent l="0" t="0" r="0" b="0"/>
            <wp:wrapNone/>
            <wp:docPr id="2" name="รูปภาพ 2" descr="D:\ปกรายงาน\371066402_318453740748936_18577292252025907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ปกรายงาน\371066402_318453740748936_1857729225202590744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001" cy="1068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E21" w:rsidRDefault="001E4E21" w:rsidP="0099460E">
      <w:pPr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813CAC" w:rsidRPr="00A65FF8" w:rsidRDefault="0099460E" w:rsidP="00813CA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7030A0"/>
          <w:sz w:val="50"/>
          <w:szCs w:val="50"/>
        </w:rPr>
      </w:pPr>
      <w:r w:rsidRPr="00A65FF8">
        <w:rPr>
          <w:rFonts w:ascii="TH SarabunIT๙" w:eastAsia="Times New Roman" w:hAnsi="TH SarabunIT๙" w:cs="TH SarabunIT๙" w:hint="cs"/>
          <w:b/>
          <w:bCs/>
          <w:color w:val="7030A0"/>
          <w:sz w:val="50"/>
          <w:szCs w:val="50"/>
          <w:cs/>
        </w:rPr>
        <w:t>ฐานข้อมูลภูมิปัญญาท้องถิ่น</w:t>
      </w:r>
    </w:p>
    <w:p w:rsidR="0099460E" w:rsidRPr="00A65FF8" w:rsidRDefault="0099460E" w:rsidP="00813CA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7030A0"/>
          <w:sz w:val="50"/>
          <w:szCs w:val="50"/>
        </w:rPr>
      </w:pPr>
      <w:r w:rsidRPr="00A65FF8">
        <w:rPr>
          <w:rFonts w:ascii="TH SarabunIT๙" w:eastAsia="Times New Roman" w:hAnsi="TH SarabunIT๙" w:cs="TH SarabunIT๙" w:hint="cs"/>
          <w:b/>
          <w:bCs/>
          <w:color w:val="7030A0"/>
          <w:sz w:val="50"/>
          <w:szCs w:val="50"/>
          <w:cs/>
        </w:rPr>
        <w:t>องค์การบริหารส่วนตำบลทรัพย์พระยา</w:t>
      </w:r>
    </w:p>
    <w:p w:rsidR="00EB5637" w:rsidRPr="00A65FF8" w:rsidRDefault="00EB5637" w:rsidP="0099460E">
      <w:pPr>
        <w:jc w:val="center"/>
        <w:rPr>
          <w:rFonts w:ascii="TH SarabunIT๙" w:eastAsia="Times New Roman" w:hAnsi="TH SarabunIT๙" w:cs="TH SarabunIT๙"/>
          <w:b/>
          <w:bCs/>
          <w:color w:val="7030A0"/>
          <w:sz w:val="36"/>
          <w:szCs w:val="36"/>
        </w:rPr>
      </w:pPr>
    </w:p>
    <w:p w:rsidR="00EB5637" w:rsidRDefault="00EB5637" w:rsidP="0099460E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EB5637" w:rsidRDefault="00EB5637" w:rsidP="0099460E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EB5637" w:rsidRDefault="00813CAC" w:rsidP="0099460E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5C570BFC" wp14:editId="1273A4DB">
            <wp:simplePos x="0" y="0"/>
            <wp:positionH relativeFrom="column">
              <wp:posOffset>1717979</wp:posOffset>
            </wp:positionH>
            <wp:positionV relativeFrom="paragraph">
              <wp:posOffset>82550</wp:posOffset>
            </wp:positionV>
            <wp:extent cx="2986405" cy="2981325"/>
            <wp:effectExtent l="0" t="0" r="0" b="0"/>
            <wp:wrapNone/>
            <wp:docPr id="1" name="รูปภาพ 1" descr="C:\Users\NCC\Desktop\ตรา  อบต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CC\Desktop\ตรา  อบต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637" w:rsidRDefault="00EB5637" w:rsidP="0099460E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EB5637" w:rsidRDefault="00EB5637" w:rsidP="0099460E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EB5637" w:rsidRDefault="00EB5637" w:rsidP="0099460E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EB5637" w:rsidRDefault="00EB5637" w:rsidP="0099460E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EB5637" w:rsidRDefault="00EB5637" w:rsidP="0099460E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EB5637" w:rsidRDefault="00EB5637" w:rsidP="0099460E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EB5637" w:rsidRDefault="00EB5637" w:rsidP="0099460E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EB5637" w:rsidRDefault="00EB5637" w:rsidP="0099460E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EB5637" w:rsidRDefault="00EB5637" w:rsidP="0099460E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EB5637" w:rsidRDefault="00EB5637" w:rsidP="0099460E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EB5637" w:rsidRDefault="00EB5637" w:rsidP="0099460E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1E4E21" w:rsidRDefault="001E4E21" w:rsidP="0099460E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EB5637" w:rsidRDefault="00EB5637" w:rsidP="001E4E2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EB5637" w:rsidRPr="00A65FF8" w:rsidRDefault="00EB5637" w:rsidP="001E4E2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C00000"/>
          <w:sz w:val="50"/>
          <w:szCs w:val="50"/>
        </w:rPr>
      </w:pPr>
      <w:r w:rsidRPr="00A65FF8">
        <w:rPr>
          <w:rFonts w:ascii="TH SarabunIT๙" w:eastAsia="Times New Roman" w:hAnsi="TH SarabunIT๙" w:cs="TH SarabunIT๙" w:hint="cs"/>
          <w:b/>
          <w:bCs/>
          <w:color w:val="C00000"/>
          <w:sz w:val="50"/>
          <w:szCs w:val="50"/>
          <w:cs/>
        </w:rPr>
        <w:t>กองการศึกษา  ศาสนาและวัฒนธรรม</w:t>
      </w:r>
    </w:p>
    <w:p w:rsidR="00EB5637" w:rsidRPr="00A65FF8" w:rsidRDefault="00EB5637" w:rsidP="001E4E2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C00000"/>
          <w:sz w:val="50"/>
          <w:szCs w:val="50"/>
          <w:cs/>
        </w:rPr>
      </w:pPr>
      <w:r w:rsidRPr="00A65FF8">
        <w:rPr>
          <w:rFonts w:ascii="TH SarabunIT๙" w:eastAsia="Times New Roman" w:hAnsi="TH SarabunIT๙" w:cs="TH SarabunIT๙" w:hint="cs"/>
          <w:b/>
          <w:bCs/>
          <w:color w:val="C00000"/>
          <w:sz w:val="50"/>
          <w:szCs w:val="50"/>
          <w:cs/>
        </w:rPr>
        <w:t>องค์การบริหารส่วนตำบลทรัพย์พระยา  อำเภอนางรอง  จังหวัดบุรีรัมย์</w:t>
      </w:r>
    </w:p>
    <w:p w:rsidR="00EB5637" w:rsidRPr="00813CAC" w:rsidRDefault="00EB5637" w:rsidP="001E4E2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7030A0"/>
          <w:sz w:val="50"/>
          <w:szCs w:val="50"/>
        </w:rPr>
      </w:pPr>
    </w:p>
    <w:p w:rsidR="00A65FF8" w:rsidRDefault="00A65FF8" w:rsidP="003564BB">
      <w:pPr>
        <w:tabs>
          <w:tab w:val="left" w:pos="1134"/>
        </w:tabs>
        <w:spacing w:after="0" w:line="240" w:lineRule="auto"/>
        <w:ind w:right="-514" w:firstLine="72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3564BB" w:rsidRPr="003564BB" w:rsidRDefault="003564BB" w:rsidP="003564BB">
      <w:pPr>
        <w:tabs>
          <w:tab w:val="left" w:pos="1134"/>
        </w:tabs>
        <w:spacing w:after="0" w:line="240" w:lineRule="auto"/>
        <w:ind w:right="-514" w:firstLine="72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3564BB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ประเพณี/วัฒนธรรม  ในเขตตำบลทรัพย์พระยา</w:t>
      </w:r>
    </w:p>
    <w:p w:rsidR="00BA2C7C" w:rsidRDefault="003564BB" w:rsidP="003564BB">
      <w:pPr>
        <w:tabs>
          <w:tab w:val="left" w:pos="1134"/>
        </w:tabs>
        <w:spacing w:after="0" w:line="240" w:lineRule="auto"/>
        <w:ind w:right="-514" w:firstLine="72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3564BB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อำเภอนางรอง  จังหวัดบุรีรัมย์</w:t>
      </w:r>
    </w:p>
    <w:p w:rsidR="00EF5F3A" w:rsidRDefault="00EF5F3A" w:rsidP="00EF5F3A">
      <w:pPr>
        <w:tabs>
          <w:tab w:val="left" w:pos="1134"/>
        </w:tabs>
        <w:spacing w:after="0" w:line="240" w:lineRule="auto"/>
        <w:ind w:right="-514"/>
        <w:rPr>
          <w:rFonts w:ascii="TH SarabunIT๙" w:eastAsia="Times New Roman" w:hAnsi="TH SarabunIT๙" w:cs="TH SarabunIT๙"/>
          <w:sz w:val="36"/>
          <w:szCs w:val="36"/>
        </w:rPr>
      </w:pPr>
    </w:p>
    <w:p w:rsidR="00EF5F3A" w:rsidRPr="00123628" w:rsidRDefault="00EF5F3A" w:rsidP="00EF5F3A">
      <w:pPr>
        <w:tabs>
          <w:tab w:val="left" w:pos="1134"/>
        </w:tabs>
        <w:spacing w:after="0" w:line="240" w:lineRule="auto"/>
        <w:ind w:right="-51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2362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ประเพณีวันสงกรานต์</w:t>
      </w:r>
    </w:p>
    <w:p w:rsidR="00EF5F3A" w:rsidRDefault="00EF5F3A" w:rsidP="00107996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F5F3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สงกรานต์  หมายถึง  การส่งท้ายปีเก่าต้อนรับปีใหม่  เดิมทีวันที่</w:t>
      </w:r>
      <w:r w:rsidR="00851B51">
        <w:rPr>
          <w:rFonts w:ascii="TH SarabunIT๙" w:eastAsia="Times New Roman" w:hAnsi="TH SarabunIT๙" w:cs="TH SarabunIT๙" w:hint="cs"/>
          <w:sz w:val="32"/>
          <w:szCs w:val="32"/>
          <w:cs/>
        </w:rPr>
        <w:t>จัดสงกรานต์นี้นั้นจะมีการคำนวณทางดาราศาสตร์</w:t>
      </w:r>
      <w:r w:rsidR="001F53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แต่ในปัจจุบันได้มีการกำหนดวันที่แน่นอน  คือ  ตั้งแต่วันที่  13-15  เมษายน  แต่เดิมวันขึ้นปีใหม่ไทย  คือ  วันเริ่มปฏิทินของไทยจนถึง  พ.ศ.2531  และได้มีการเปลี่ยนแปลงมาเป็นวันที่  1  เมษายน  เป็นวันขึ้นปีใหม่  จนถึง  พ.ศ.2583</w:t>
      </w:r>
    </w:p>
    <w:p w:rsidR="006D1586" w:rsidRDefault="006D1586" w:rsidP="00B6454F">
      <w:pPr>
        <w:tabs>
          <w:tab w:val="left" w:pos="1134"/>
        </w:tabs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D158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ประเพณีวันเข้าพรรษา</w:t>
      </w:r>
    </w:p>
    <w:p w:rsidR="006D1586" w:rsidRDefault="006D1586" w:rsidP="007B49F4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เข้าพรรษาพักฝน  หมายถึง  พระภิษุสงฆ์ต้องอยู่ประจำ  ณ  วัดใดวัดหนึ่งระหว่างฤดูฝน  วันเข้าพรรษาเป็นวันที่พระสงฆ์เริ่มจำพรรษาตลอด  3  เดือน  ในฤดูฝน  ตั้งแต่วันแรม  1  ค่ำ  เดือน  8  ของทุกปีเรียกว่า  </w:t>
      </w:r>
      <w:r w:rsidR="007B49F4">
        <w:rPr>
          <w:rFonts w:ascii="TH SarabunIT๙" w:eastAsia="Times New Roman" w:hAnsi="TH SarabunIT๙" w:cs="TH SarabunIT๙"/>
          <w:sz w:val="32"/>
          <w:szCs w:val="32"/>
        </w:rPr>
        <w:t xml:space="preserve">                   </w:t>
      </w:r>
      <w:r>
        <w:rPr>
          <w:rFonts w:ascii="TH SarabunIT๙" w:eastAsia="Times New Roman" w:hAnsi="TH SarabunIT๙" w:cs="TH SarabunIT๙"/>
          <w:sz w:val="32"/>
          <w:szCs w:val="32"/>
        </w:rPr>
        <w:t>“</w:t>
      </w:r>
      <w:r w:rsidR="00DB19CF">
        <w:rPr>
          <w:rFonts w:ascii="TH SarabunIT๙" w:eastAsia="Times New Roman" w:hAnsi="TH SarabunIT๙" w:cs="TH SarabunIT๙" w:hint="cs"/>
          <w:sz w:val="32"/>
          <w:szCs w:val="32"/>
          <w:cs/>
        </w:rPr>
        <w:t>บุรีพรรษา</w:t>
      </w:r>
      <w:r>
        <w:rPr>
          <w:rFonts w:ascii="TH SarabunIT๙" w:eastAsia="Times New Roman" w:hAnsi="TH SarabunIT๙" w:cs="TH SarabunIT๙"/>
          <w:sz w:val="32"/>
          <w:szCs w:val="32"/>
        </w:rPr>
        <w:t>”</w:t>
      </w:r>
    </w:p>
    <w:p w:rsidR="00562193" w:rsidRDefault="00562193" w:rsidP="00B6454F">
      <w:pPr>
        <w:tabs>
          <w:tab w:val="left" w:pos="1134"/>
        </w:tabs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6219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ประเพณีวันออกพรรษา</w:t>
      </w:r>
    </w:p>
    <w:p w:rsidR="00B6454F" w:rsidRPr="00B6454F" w:rsidRDefault="00B6454F" w:rsidP="00107996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เรียกอี</w:t>
      </w:r>
      <w:r w:rsidR="006A2CEC"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อย</w:t>
      </w:r>
      <w:r w:rsidR="006A2CEC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างหนึ่งว่า  วันปวารณา  หรือวันมหาปวารณา  คือ  วันที่เปิดโอกาสให้เพื่อนพระภิกษุ  </w:t>
      </w:r>
      <w:r w:rsidR="00234F2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ว่ากล่าวตักเตือนกันได้ด้วยเมตตาจิต  เมื่อได้เห็นได้ฟัง  หรือสงสัยในพฤติกรรมของกันและกัน</w:t>
      </w:r>
    </w:p>
    <w:p w:rsidR="00562193" w:rsidRDefault="00834B97" w:rsidP="00834B97">
      <w:pPr>
        <w:tabs>
          <w:tab w:val="left" w:pos="1134"/>
        </w:tabs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ประเพณีลอยกระทง</w:t>
      </w:r>
      <w:r w:rsidR="0056219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BA2C7C" w:rsidRDefault="008322A9" w:rsidP="001079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ประเพณีลอยกระทง  </w:t>
      </w:r>
      <w:r w:rsidRPr="008322A9">
        <w:rPr>
          <w:rFonts w:ascii="TH SarabunIT๙" w:hAnsi="TH SarabunIT๙" w:cs="TH SarabunIT๙"/>
          <w:sz w:val="32"/>
          <w:szCs w:val="32"/>
          <w:cs/>
        </w:rPr>
        <w:t xml:space="preserve">เป็นพิธีอย่างหนึ่งที่มักจะทำกันในคืนวันเพ็ญ เดือน </w:t>
      </w:r>
      <w:r w:rsidRPr="008322A9">
        <w:rPr>
          <w:rFonts w:ascii="TH SarabunIT๙" w:hAnsi="TH SarabunIT๙" w:cs="TH SarabunIT๙"/>
          <w:sz w:val="32"/>
          <w:szCs w:val="32"/>
        </w:rPr>
        <w:t xml:space="preserve">12 </w:t>
      </w:r>
      <w:r w:rsidRPr="008322A9">
        <w:rPr>
          <w:rFonts w:ascii="TH SarabunIT๙" w:hAnsi="TH SarabunIT๙" w:cs="TH SarabunIT๙"/>
          <w:sz w:val="32"/>
          <w:szCs w:val="32"/>
          <w:cs/>
        </w:rPr>
        <w:t xml:space="preserve">หรือวันขึ้น </w:t>
      </w:r>
      <w:r w:rsidRPr="008322A9">
        <w:rPr>
          <w:rFonts w:ascii="TH SarabunIT๙" w:hAnsi="TH SarabunIT๙" w:cs="TH SarabunIT๙"/>
          <w:sz w:val="32"/>
          <w:szCs w:val="32"/>
        </w:rPr>
        <w:t xml:space="preserve">15 </w:t>
      </w:r>
      <w:r w:rsidRPr="008322A9">
        <w:rPr>
          <w:rFonts w:ascii="TH SarabunIT๙" w:hAnsi="TH SarabunIT๙" w:cs="TH SarabunIT๙"/>
          <w:sz w:val="32"/>
          <w:szCs w:val="32"/>
          <w:cs/>
        </w:rPr>
        <w:t xml:space="preserve">ค่ำเดือน </w:t>
      </w:r>
      <w:r w:rsidRPr="008322A9">
        <w:rPr>
          <w:rFonts w:ascii="TH SarabunIT๙" w:hAnsi="TH SarabunIT๙" w:cs="TH SarabunIT๙"/>
          <w:sz w:val="32"/>
          <w:szCs w:val="32"/>
        </w:rPr>
        <w:t xml:space="preserve">12 </w:t>
      </w:r>
      <w:r w:rsidRPr="008322A9">
        <w:rPr>
          <w:rFonts w:ascii="TH SarabunIT๙" w:hAnsi="TH SarabunIT๙" w:cs="TH SarabunIT๙"/>
          <w:sz w:val="32"/>
          <w:szCs w:val="32"/>
          <w:cs/>
        </w:rPr>
        <w:t>อันเป็นวันพระจันทร์เต็มดวง และเป็นช่วงที่น้ำหลากเต็มตลิ่ง โดยจะมีการนำดอกไม้ ธูป เทียนหรือสิ่งของใส่ลงในสิ่งประดิษฐ์รูปต่างๆ ที่ไม่จมน้ำ เช่น กระทง เรือ แพ ดอกบัว ฯลฯ แล้วนำไปลอยตามลำน้ำ</w:t>
      </w:r>
      <w:r w:rsidRPr="008322A9">
        <w:rPr>
          <w:rFonts w:ascii="TH SarabunIT๙" w:hAnsi="TH SarabunIT๙" w:cs="TH SarabunIT๙"/>
          <w:sz w:val="32"/>
          <w:szCs w:val="32"/>
        </w:rPr>
        <w:t> </w:t>
      </w:r>
    </w:p>
    <w:p w:rsidR="00B73FE4" w:rsidRDefault="00B73FE4" w:rsidP="002952C4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</w:p>
    <w:p w:rsidR="00FC0B28" w:rsidRDefault="00FC0B28" w:rsidP="002952C4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</w:p>
    <w:p w:rsidR="00FC0B28" w:rsidRDefault="00FC0B28" w:rsidP="002952C4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</w:p>
    <w:p w:rsidR="00FC0B28" w:rsidRDefault="00FC0B28" w:rsidP="002952C4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</w:p>
    <w:p w:rsidR="00FC0B28" w:rsidRDefault="00FC0B28" w:rsidP="002952C4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</w:p>
    <w:p w:rsidR="00FC0B28" w:rsidRDefault="00FC0B28" w:rsidP="002952C4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</w:p>
    <w:p w:rsidR="00FC0B28" w:rsidRDefault="00FC0B28" w:rsidP="002952C4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</w:p>
    <w:p w:rsidR="00FC0B28" w:rsidRDefault="00FC0B28" w:rsidP="002952C4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</w:p>
    <w:p w:rsidR="00FC0B28" w:rsidRDefault="00FC0B28" w:rsidP="002952C4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</w:p>
    <w:p w:rsidR="00FC0B28" w:rsidRDefault="00FC0B28" w:rsidP="002952C4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</w:p>
    <w:p w:rsidR="00FC0B28" w:rsidRDefault="00FC0B28" w:rsidP="002952C4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</w:p>
    <w:p w:rsidR="00FC0B28" w:rsidRDefault="00FC0B28" w:rsidP="002952C4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</w:p>
    <w:p w:rsidR="00FC0B28" w:rsidRDefault="00FC0B28" w:rsidP="002952C4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</w:p>
    <w:p w:rsidR="00FC0B28" w:rsidRDefault="00FC0B28" w:rsidP="002952C4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</w:p>
    <w:p w:rsidR="00FC0B28" w:rsidRDefault="00FC0B28" w:rsidP="002952C4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</w:p>
    <w:p w:rsidR="00FC0B28" w:rsidRDefault="00FC0B28" w:rsidP="002952C4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</w:p>
    <w:p w:rsidR="00FC0B28" w:rsidRDefault="00FC0B28" w:rsidP="002952C4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</w:p>
    <w:p w:rsidR="00FC0B28" w:rsidRDefault="00FC0B28" w:rsidP="002952C4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</w:p>
    <w:p w:rsidR="00FC0B28" w:rsidRDefault="00FC0B28" w:rsidP="002952C4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</w:p>
    <w:p w:rsidR="00FC0B28" w:rsidRDefault="00FC0B28" w:rsidP="002952C4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</w:p>
    <w:p w:rsidR="00FC0B28" w:rsidRDefault="00FC0B28" w:rsidP="002952C4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  <w:cs/>
        </w:rPr>
        <w:sectPr w:rsidR="00FC0B28" w:rsidSect="003564BB">
          <w:footerReference w:type="default" r:id="rId10"/>
          <w:pgSz w:w="11906" w:h="16838"/>
          <w:pgMar w:top="567" w:right="1133" w:bottom="567" w:left="1134" w:header="567" w:footer="567" w:gutter="0"/>
          <w:cols w:space="708"/>
          <w:docGrid w:linePitch="360"/>
        </w:sectPr>
      </w:pPr>
    </w:p>
    <w:p w:rsidR="00AB460A" w:rsidRPr="00AB460A" w:rsidRDefault="00AB460A" w:rsidP="00065F4E">
      <w:pPr>
        <w:spacing w:before="240" w:after="0" w:line="240" w:lineRule="auto"/>
        <w:ind w:left="13986" w:firstLine="1134"/>
        <w:rPr>
          <w:rFonts w:ascii="TH SarabunIT๙" w:hAnsi="TH SarabunIT๙" w:cs="TH SarabunIT๙"/>
          <w:sz w:val="32"/>
          <w:szCs w:val="32"/>
        </w:rPr>
      </w:pPr>
      <w:r w:rsidRPr="00AB460A">
        <w:rPr>
          <w:rFonts w:ascii="TH SarabunIT๙" w:hAnsi="TH SarabunIT๙" w:cs="TH SarabunIT๙" w:hint="cs"/>
          <w:sz w:val="32"/>
          <w:szCs w:val="32"/>
          <w:cs/>
        </w:rPr>
        <w:lastRenderedPageBreak/>
        <w:t>2</w:t>
      </w:r>
    </w:p>
    <w:p w:rsidR="000D7D91" w:rsidRPr="00B73FE4" w:rsidRDefault="000D7D91" w:rsidP="000D7D91">
      <w:pPr>
        <w:spacing w:before="240" w:after="0" w:line="240" w:lineRule="auto"/>
        <w:ind w:firstLine="113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73FE4">
        <w:rPr>
          <w:rFonts w:ascii="TH SarabunIT๙" w:hAnsi="TH SarabunIT๙" w:cs="TH SarabunIT๙" w:hint="cs"/>
          <w:b/>
          <w:bCs/>
          <w:sz w:val="32"/>
          <w:szCs w:val="32"/>
          <w:cs/>
        </w:rPr>
        <w:t>แยกตามประเภทภูมิปัญญาท้องถิ่น  ตำบลทรัพย์พระยา  อำเภอนางรอง  จังหวัดบุรีรัมย์</w:t>
      </w:r>
    </w:p>
    <w:p w:rsidR="000D7D91" w:rsidRDefault="000D7D91" w:rsidP="00CD7094">
      <w:pPr>
        <w:spacing w:before="24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</w:t>
      </w:r>
      <w:r w:rsidRPr="00D11F6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ด้านเกษตรกรรม</w:t>
      </w:r>
    </w:p>
    <w:tbl>
      <w:tblPr>
        <w:tblStyle w:val="ad"/>
        <w:tblpPr w:leftFromText="180" w:rightFromText="180" w:vertAnchor="text" w:horzAnchor="margin" w:tblpXSpec="center" w:tblpY="84"/>
        <w:tblW w:w="14427" w:type="dxa"/>
        <w:tblLook w:val="04A0" w:firstRow="1" w:lastRow="0" w:firstColumn="1" w:lastColumn="0" w:noHBand="0" w:noVBand="1"/>
      </w:tblPr>
      <w:tblGrid>
        <w:gridCol w:w="534"/>
        <w:gridCol w:w="3118"/>
        <w:gridCol w:w="2693"/>
        <w:gridCol w:w="3828"/>
        <w:gridCol w:w="2127"/>
        <w:gridCol w:w="2127"/>
      </w:tblGrid>
      <w:tr w:rsidR="000D7D91" w:rsidRPr="00D11F6D" w:rsidTr="00BA3E96">
        <w:trPr>
          <w:trHeight w:val="415"/>
        </w:trPr>
        <w:tc>
          <w:tcPr>
            <w:tcW w:w="534" w:type="dxa"/>
          </w:tcPr>
          <w:p w:rsidR="000D7D91" w:rsidRPr="00D11F6D" w:rsidRDefault="000D7D91" w:rsidP="000D7D9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1F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</w:tcPr>
          <w:p w:rsidR="000D7D91" w:rsidRPr="00D11F6D" w:rsidRDefault="000D7D91" w:rsidP="000D7D9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1F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2693" w:type="dxa"/>
          </w:tcPr>
          <w:p w:rsidR="000D7D91" w:rsidRPr="00D11F6D" w:rsidRDefault="000D7D91" w:rsidP="000D7D9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1F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ชื่อเจ้าของภูมิปัญญา</w:t>
            </w:r>
          </w:p>
        </w:tc>
        <w:tc>
          <w:tcPr>
            <w:tcW w:w="3828" w:type="dxa"/>
          </w:tcPr>
          <w:p w:rsidR="000D7D91" w:rsidRPr="00D11F6D" w:rsidRDefault="000D7D91" w:rsidP="000D7D9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1F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127" w:type="dxa"/>
          </w:tcPr>
          <w:p w:rsidR="000D7D91" w:rsidRDefault="000D7D91" w:rsidP="000D7D9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2127" w:type="dxa"/>
          </w:tcPr>
          <w:p w:rsidR="000D7D91" w:rsidRPr="00D11F6D" w:rsidRDefault="000D7D91" w:rsidP="000D7D9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รูปถ่าย</w:t>
            </w:r>
          </w:p>
        </w:tc>
      </w:tr>
      <w:tr w:rsidR="000D7D91" w:rsidRPr="00D11F6D" w:rsidTr="00BA3E96">
        <w:tc>
          <w:tcPr>
            <w:tcW w:w="534" w:type="dxa"/>
          </w:tcPr>
          <w:p w:rsidR="000D7D91" w:rsidRPr="00234F28" w:rsidRDefault="000D7D91" w:rsidP="000D7D9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34F28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0D7D91" w:rsidRPr="00234F28" w:rsidRDefault="000D7D91" w:rsidP="000D7D9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34F2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หมอดิน</w:t>
            </w:r>
          </w:p>
        </w:tc>
        <w:tc>
          <w:tcPr>
            <w:tcW w:w="2693" w:type="dxa"/>
          </w:tcPr>
          <w:p w:rsidR="000D7D91" w:rsidRPr="00234F28" w:rsidRDefault="000D7D91" w:rsidP="000D7D9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34F2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นายประเสริฐ  เรียมมนตรี</w:t>
            </w:r>
          </w:p>
        </w:tc>
        <w:tc>
          <w:tcPr>
            <w:tcW w:w="3828" w:type="dxa"/>
          </w:tcPr>
          <w:p w:rsidR="000D7D91" w:rsidRPr="00234F28" w:rsidRDefault="000D7D91" w:rsidP="000D7D9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34F2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ม.4  บ้านหนองตาสี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ตำบลทรัพย์พระยา  อำเภอนางรอง</w:t>
            </w:r>
            <w:r w:rsidR="006568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จังหวัดบุรีรัมย์</w:t>
            </w:r>
          </w:p>
          <w:p w:rsidR="000D7D91" w:rsidRPr="00234F28" w:rsidRDefault="000D7D91" w:rsidP="000D7D9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D7D91" w:rsidRPr="00234F28" w:rsidRDefault="000D7D91" w:rsidP="000D7D9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0D7D91" w:rsidRPr="00ED3B88" w:rsidRDefault="00ED3B88" w:rsidP="000D7D9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ED3B8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08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-</w:t>
            </w:r>
            <w:r w:rsidRPr="00ED3B8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2144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-</w:t>
            </w:r>
            <w:r w:rsidRPr="00ED3B8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8351</w:t>
            </w:r>
          </w:p>
        </w:tc>
        <w:tc>
          <w:tcPr>
            <w:tcW w:w="2127" w:type="dxa"/>
          </w:tcPr>
          <w:p w:rsidR="000D7D91" w:rsidRDefault="000D7D91" w:rsidP="000D7D9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6672" behindDoc="1" locked="0" layoutInCell="1" allowOverlap="1" wp14:anchorId="3B721D37" wp14:editId="23D78D7D">
                  <wp:simplePos x="0" y="0"/>
                  <wp:positionH relativeFrom="column">
                    <wp:posOffset>355931</wp:posOffset>
                  </wp:positionH>
                  <wp:positionV relativeFrom="paragraph">
                    <wp:posOffset>52705</wp:posOffset>
                  </wp:positionV>
                  <wp:extent cx="659958" cy="826936"/>
                  <wp:effectExtent l="0" t="0" r="0" b="0"/>
                  <wp:wrapNone/>
                  <wp:docPr id="5" name="รูปภาพ 5" descr="C:\Users\NCC\Downloads\69058939_109379400421485_7679729226957717504_n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CC\Downloads\69058939_109379400421485_7679729226957717504_n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958" cy="826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7D91" w:rsidRDefault="000D7D91" w:rsidP="000D7D9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D7D91" w:rsidRDefault="000D7D91" w:rsidP="000D7D9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D7D91" w:rsidRPr="00234F28" w:rsidRDefault="000D7D91" w:rsidP="000D7D9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D7D91" w:rsidRPr="00654E35" w:rsidTr="00BA3E96">
        <w:tc>
          <w:tcPr>
            <w:tcW w:w="534" w:type="dxa"/>
          </w:tcPr>
          <w:p w:rsidR="000D7D91" w:rsidRPr="00654E35" w:rsidRDefault="000D7D91" w:rsidP="000D7D9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54E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  </w:t>
            </w:r>
          </w:p>
        </w:tc>
        <w:tc>
          <w:tcPr>
            <w:tcW w:w="3118" w:type="dxa"/>
          </w:tcPr>
          <w:p w:rsidR="000D7D91" w:rsidRPr="00654E35" w:rsidRDefault="000D7D91" w:rsidP="000D7D9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การเลี้ยงหมู</w:t>
            </w:r>
          </w:p>
        </w:tc>
        <w:tc>
          <w:tcPr>
            <w:tcW w:w="2693" w:type="dxa"/>
          </w:tcPr>
          <w:p w:rsidR="000D7D91" w:rsidRPr="00654E35" w:rsidRDefault="000D7D91" w:rsidP="000D7D9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นางอัญชลี  อยู่พิมาย</w:t>
            </w:r>
          </w:p>
        </w:tc>
        <w:tc>
          <w:tcPr>
            <w:tcW w:w="3828" w:type="dxa"/>
          </w:tcPr>
          <w:p w:rsidR="000D7D91" w:rsidRPr="00234F28" w:rsidRDefault="000D7D91" w:rsidP="000D7D9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ม.3  บ้านโคกสะอาด  ตำบลทรัพย์พระยา  อำเภอนางรอง</w:t>
            </w:r>
            <w:r w:rsidR="006568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จังหวัดบุรีรัมย์</w:t>
            </w:r>
          </w:p>
          <w:p w:rsidR="000D7D91" w:rsidRPr="00654E35" w:rsidRDefault="0065680D" w:rsidP="000D7D9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7" w:type="dxa"/>
          </w:tcPr>
          <w:p w:rsidR="000D7D91" w:rsidRPr="00ED3B88" w:rsidRDefault="00C22F48" w:rsidP="000D7D91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08-2871-9873</w:t>
            </w:r>
          </w:p>
        </w:tc>
        <w:tc>
          <w:tcPr>
            <w:tcW w:w="2127" w:type="dxa"/>
          </w:tcPr>
          <w:p w:rsidR="000D7D91" w:rsidRDefault="000D7D91" w:rsidP="000D7D9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1" locked="0" layoutInCell="1" allowOverlap="1" wp14:anchorId="1F5BCB54" wp14:editId="1F9423F8">
                  <wp:simplePos x="0" y="0"/>
                  <wp:positionH relativeFrom="column">
                    <wp:posOffset>332961</wp:posOffset>
                  </wp:positionH>
                  <wp:positionV relativeFrom="paragraph">
                    <wp:posOffset>42738</wp:posOffset>
                  </wp:positionV>
                  <wp:extent cx="659958" cy="842126"/>
                  <wp:effectExtent l="0" t="0" r="0" b="0"/>
                  <wp:wrapNone/>
                  <wp:docPr id="4" name="รูปภาพ 4" descr="C:\Users\NCC\Downloads\361618841_1958620491184212_948343429185740278_n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CC\Downloads\361618841_1958620491184212_948343429185740278_n.jpg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23" t="6637" r="6637" b="6343"/>
                          <a:stretch/>
                        </pic:blipFill>
                        <pic:spPr bwMode="auto">
                          <a:xfrm>
                            <a:off x="0" y="0"/>
                            <a:ext cx="659959" cy="842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7D91" w:rsidRDefault="000D7D91" w:rsidP="000D7D9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D7D91" w:rsidRDefault="000D7D91" w:rsidP="000D7D9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D7D91" w:rsidRPr="00654E35" w:rsidRDefault="000D7D91" w:rsidP="000D7D9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D7D91" w:rsidRPr="00654E35" w:rsidTr="00BA3E96">
        <w:tc>
          <w:tcPr>
            <w:tcW w:w="534" w:type="dxa"/>
          </w:tcPr>
          <w:p w:rsidR="000D7D91" w:rsidRDefault="000D7D91" w:rsidP="000D7D9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</w:t>
            </w:r>
          </w:p>
          <w:p w:rsidR="000D7D91" w:rsidRDefault="000D7D91" w:rsidP="000D7D9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:rsidR="000D7D91" w:rsidRDefault="000D7D91" w:rsidP="000D7D9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D7D91" w:rsidRPr="00654E35" w:rsidRDefault="000D7D91" w:rsidP="000D7D9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0D7D91" w:rsidRDefault="000D7D91" w:rsidP="000D7D9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โครงการโคกหนองนา</w:t>
            </w:r>
          </w:p>
        </w:tc>
        <w:tc>
          <w:tcPr>
            <w:tcW w:w="2693" w:type="dxa"/>
          </w:tcPr>
          <w:p w:rsidR="000D7D91" w:rsidRDefault="000D7D91" w:rsidP="000D7D9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นายวินัย  ทูลฉลอง</w:t>
            </w:r>
          </w:p>
        </w:tc>
        <w:tc>
          <w:tcPr>
            <w:tcW w:w="3828" w:type="dxa"/>
          </w:tcPr>
          <w:p w:rsidR="000D7D91" w:rsidRPr="00234F28" w:rsidRDefault="000D7D91" w:rsidP="000D7D9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ม.4  บ้านหนองตาสี  ตำบลทรัพย์พระยา  อำเภอนางรอง</w:t>
            </w:r>
            <w:r w:rsidR="006568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จังหวัดบุรีรัมย์</w:t>
            </w:r>
          </w:p>
          <w:p w:rsidR="000D7D91" w:rsidRDefault="000D7D91" w:rsidP="000D7D9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0D7D91" w:rsidRPr="00ED3B88" w:rsidRDefault="00AF48FE" w:rsidP="000D7D91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08-2155-1954</w:t>
            </w:r>
          </w:p>
        </w:tc>
        <w:tc>
          <w:tcPr>
            <w:tcW w:w="2127" w:type="dxa"/>
          </w:tcPr>
          <w:p w:rsidR="000D7D91" w:rsidRDefault="000D7D91" w:rsidP="000D7D9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74624" behindDoc="1" locked="0" layoutInCell="1" allowOverlap="1" wp14:anchorId="11349B64" wp14:editId="2A3A0AF2">
                  <wp:simplePos x="0" y="0"/>
                  <wp:positionH relativeFrom="column">
                    <wp:posOffset>332712</wp:posOffset>
                  </wp:positionH>
                  <wp:positionV relativeFrom="paragraph">
                    <wp:posOffset>32385</wp:posOffset>
                  </wp:positionV>
                  <wp:extent cx="659959" cy="850790"/>
                  <wp:effectExtent l="0" t="0" r="0" b="0"/>
                  <wp:wrapNone/>
                  <wp:docPr id="3" name="รูปภาพ 3" descr="C:\Users\NCC\Downloads\487094235_9589482681136118_3475374526532521740_n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CC\Downloads\487094235_9589482681136118_3475374526532521740_n.jpg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389" t="20654" r="8407"/>
                          <a:stretch/>
                        </pic:blipFill>
                        <pic:spPr bwMode="auto">
                          <a:xfrm>
                            <a:off x="0" y="0"/>
                            <a:ext cx="659959" cy="85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458C0" w:rsidRPr="00654E35" w:rsidTr="00BA3E96">
        <w:tc>
          <w:tcPr>
            <w:tcW w:w="534" w:type="dxa"/>
          </w:tcPr>
          <w:p w:rsidR="002458C0" w:rsidRDefault="002458C0" w:rsidP="002458C0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3118" w:type="dxa"/>
          </w:tcPr>
          <w:p w:rsidR="002458C0" w:rsidRDefault="002458C0" w:rsidP="002458C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โครงการโคกหนองนา</w:t>
            </w:r>
          </w:p>
        </w:tc>
        <w:tc>
          <w:tcPr>
            <w:tcW w:w="2693" w:type="dxa"/>
          </w:tcPr>
          <w:p w:rsidR="002458C0" w:rsidRDefault="002458C0" w:rsidP="002458C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นายเมฆ  พูนสวัสดิ์</w:t>
            </w:r>
          </w:p>
        </w:tc>
        <w:tc>
          <w:tcPr>
            <w:tcW w:w="3828" w:type="dxa"/>
          </w:tcPr>
          <w:p w:rsidR="002458C0" w:rsidRPr="00234F28" w:rsidRDefault="002458C0" w:rsidP="002458C0">
            <w:pPr>
              <w:ind w:left="-108" w:right="-108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11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ยางทองพัฒนา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ตำบลทรัพย์พระยา  อำเภอนางรอง  จังหวัดบุรีรัมย์</w:t>
            </w:r>
          </w:p>
          <w:p w:rsidR="002458C0" w:rsidRDefault="002458C0" w:rsidP="002458C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2458C0" w:rsidRPr="00ED3B88" w:rsidRDefault="00DF0E37" w:rsidP="002458C0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</w:rPr>
              <w:t>06-5435-2179</w:t>
            </w:r>
          </w:p>
        </w:tc>
        <w:tc>
          <w:tcPr>
            <w:tcW w:w="2127" w:type="dxa"/>
          </w:tcPr>
          <w:p w:rsidR="002458C0" w:rsidRDefault="002458C0" w:rsidP="002458C0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</w:rPr>
            </w:pPr>
          </w:p>
          <w:p w:rsidR="002458C0" w:rsidRDefault="002458C0" w:rsidP="002458C0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</w:rPr>
            </w:pPr>
          </w:p>
          <w:p w:rsidR="002458C0" w:rsidRDefault="002458C0" w:rsidP="002458C0">
            <w:pPr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</w:rPr>
            </w:pPr>
          </w:p>
          <w:p w:rsidR="002458C0" w:rsidRDefault="002458C0" w:rsidP="002458C0">
            <w:pP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</w:tr>
    </w:tbl>
    <w:p w:rsidR="000D7D91" w:rsidRDefault="000D7D91">
      <w:pP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0D7D91" w:rsidRDefault="000D7D91">
      <w:pP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 w:type="page"/>
      </w:r>
    </w:p>
    <w:tbl>
      <w:tblPr>
        <w:tblStyle w:val="ad"/>
        <w:tblpPr w:leftFromText="180" w:rightFromText="180" w:vertAnchor="text" w:horzAnchor="margin" w:tblpXSpec="center" w:tblpY="1260"/>
        <w:tblW w:w="14313" w:type="dxa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685"/>
        <w:gridCol w:w="2126"/>
        <w:gridCol w:w="1873"/>
      </w:tblGrid>
      <w:tr w:rsidR="00BC099F" w:rsidRPr="00D11F6D" w:rsidTr="00AB460A">
        <w:trPr>
          <w:trHeight w:val="415"/>
        </w:trPr>
        <w:tc>
          <w:tcPr>
            <w:tcW w:w="534" w:type="dxa"/>
          </w:tcPr>
          <w:p w:rsidR="00BC099F" w:rsidRPr="00D11F6D" w:rsidRDefault="00BC099F" w:rsidP="00AB460A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1F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260" w:type="dxa"/>
          </w:tcPr>
          <w:p w:rsidR="00BC099F" w:rsidRPr="00D11F6D" w:rsidRDefault="00BC099F" w:rsidP="00AB460A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1F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2835" w:type="dxa"/>
          </w:tcPr>
          <w:p w:rsidR="00BC099F" w:rsidRPr="00D11F6D" w:rsidRDefault="00BC099F" w:rsidP="00AB460A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1F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ชื่อเจ้าของภูมิปัญญา</w:t>
            </w:r>
          </w:p>
        </w:tc>
        <w:tc>
          <w:tcPr>
            <w:tcW w:w="3685" w:type="dxa"/>
          </w:tcPr>
          <w:p w:rsidR="00BC099F" w:rsidRPr="00D11F6D" w:rsidRDefault="00BC099F" w:rsidP="00AB460A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1F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126" w:type="dxa"/>
          </w:tcPr>
          <w:p w:rsidR="00BC099F" w:rsidRDefault="00BC099F" w:rsidP="00AB460A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1873" w:type="dxa"/>
          </w:tcPr>
          <w:p w:rsidR="00BC099F" w:rsidRPr="00D11F6D" w:rsidRDefault="00BC099F" w:rsidP="00AB460A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รูปถ่าย</w:t>
            </w:r>
          </w:p>
        </w:tc>
      </w:tr>
      <w:tr w:rsidR="00BC099F" w:rsidRPr="00A120F8" w:rsidTr="00AB460A">
        <w:tc>
          <w:tcPr>
            <w:tcW w:w="534" w:type="dxa"/>
          </w:tcPr>
          <w:p w:rsidR="00BC099F" w:rsidRPr="00A120F8" w:rsidRDefault="00BC099F" w:rsidP="00AB460A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260" w:type="dxa"/>
          </w:tcPr>
          <w:p w:rsidR="00BC099F" w:rsidRPr="00A120F8" w:rsidRDefault="00BC099F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ทอเสื่อกก</w:t>
            </w:r>
          </w:p>
        </w:tc>
        <w:tc>
          <w:tcPr>
            <w:tcW w:w="2835" w:type="dxa"/>
          </w:tcPr>
          <w:p w:rsidR="00BC099F" w:rsidRPr="00A120F8" w:rsidRDefault="00BC099F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นางเจือ  โชติฉิมมะดัน</w:t>
            </w:r>
          </w:p>
        </w:tc>
        <w:tc>
          <w:tcPr>
            <w:tcW w:w="3685" w:type="dxa"/>
          </w:tcPr>
          <w:p w:rsidR="00BC099F" w:rsidRPr="00234F28" w:rsidRDefault="00BC099F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ม.1  บ้านหนองม่วง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ตำบลทรัพย์พระยา  อำเภอนางรอง</w:t>
            </w:r>
            <w:r w:rsidR="006568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จังหวัดบุรีรัมย์</w:t>
            </w:r>
          </w:p>
          <w:p w:rsidR="00BC099F" w:rsidRPr="00A120F8" w:rsidRDefault="00BC099F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BC099F" w:rsidRPr="00222106" w:rsidRDefault="00222106" w:rsidP="00AB460A">
            <w:pPr>
              <w:spacing w:line="20" w:lineRule="atLeas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22106">
              <w:rPr>
                <w:rFonts w:ascii="TH SarabunIT๙" w:hAnsi="TH SarabunIT๙" w:cs="TH SarabunIT๙"/>
                <w:noProof/>
                <w:sz w:val="32"/>
                <w:szCs w:val="32"/>
              </w:rPr>
              <w:t>08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222106">
              <w:rPr>
                <w:rFonts w:ascii="TH SarabunIT๙" w:hAnsi="TH SarabunIT๙" w:cs="TH SarabunIT๙"/>
                <w:noProof/>
                <w:sz w:val="32"/>
                <w:szCs w:val="32"/>
              </w:rPr>
              <w:t>3048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222106">
              <w:rPr>
                <w:rFonts w:ascii="TH SarabunIT๙" w:hAnsi="TH SarabunIT๙" w:cs="TH SarabunIT๙"/>
                <w:noProof/>
                <w:sz w:val="32"/>
                <w:szCs w:val="32"/>
              </w:rPr>
              <w:t>5240</w:t>
            </w:r>
          </w:p>
        </w:tc>
        <w:tc>
          <w:tcPr>
            <w:tcW w:w="1873" w:type="dxa"/>
          </w:tcPr>
          <w:p w:rsidR="00BC099F" w:rsidRDefault="00BC099F" w:rsidP="00AB460A">
            <w:pPr>
              <w:spacing w:line="20" w:lineRule="atLeast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81792" behindDoc="1" locked="0" layoutInCell="1" allowOverlap="1" wp14:anchorId="09C112F0" wp14:editId="4F002D05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1905</wp:posOffset>
                  </wp:positionV>
                  <wp:extent cx="719455" cy="899795"/>
                  <wp:effectExtent l="0" t="0" r="0" b="0"/>
                  <wp:wrapNone/>
                  <wp:docPr id="13" name="รูปภาพ 13" descr="C:\Users\NCC\Downloads\35519895_638066513252678_562781324415336448_n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CC\Downloads\35519895_638066513252678_562781324415336448_n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099F" w:rsidRDefault="00BC099F" w:rsidP="00AB460A">
            <w:pPr>
              <w:spacing w:line="20" w:lineRule="atLeast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  <w:p w:rsidR="00BC099F" w:rsidRDefault="00BC099F" w:rsidP="00AB460A">
            <w:pPr>
              <w:spacing w:line="20" w:lineRule="atLeast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  <w:p w:rsidR="00BC099F" w:rsidRDefault="00BC099F" w:rsidP="00AB460A">
            <w:pPr>
              <w:spacing w:line="20" w:lineRule="atLeast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  <w:tr w:rsidR="00BC099F" w:rsidRPr="00A120F8" w:rsidTr="00AB460A">
        <w:tc>
          <w:tcPr>
            <w:tcW w:w="534" w:type="dxa"/>
          </w:tcPr>
          <w:p w:rsidR="00BC099F" w:rsidRPr="00A120F8" w:rsidRDefault="00BC099F" w:rsidP="00AB460A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A120F8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260" w:type="dxa"/>
          </w:tcPr>
          <w:p w:rsidR="00BC099F" w:rsidRPr="00A120F8" w:rsidRDefault="00BC099F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ทอเสื่อกก</w:t>
            </w:r>
          </w:p>
        </w:tc>
        <w:tc>
          <w:tcPr>
            <w:tcW w:w="2835" w:type="dxa"/>
          </w:tcPr>
          <w:p w:rsidR="00BC099F" w:rsidRPr="00A120F8" w:rsidRDefault="00BC099F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นางสมนึก  นุชนารถ</w:t>
            </w:r>
          </w:p>
        </w:tc>
        <w:tc>
          <w:tcPr>
            <w:tcW w:w="3685" w:type="dxa"/>
          </w:tcPr>
          <w:p w:rsidR="00BC099F" w:rsidRPr="00234F28" w:rsidRDefault="00BC099F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19  ม.12  บ้านโคกสงัด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ตำบลทรัพย์พระยา  อำเภอนางรอง</w:t>
            </w:r>
            <w:r w:rsidR="006568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จังหวัดบุรีรัมย์</w:t>
            </w:r>
          </w:p>
          <w:p w:rsidR="00BC099F" w:rsidRPr="00A120F8" w:rsidRDefault="00BC099F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BC099F" w:rsidRPr="00222106" w:rsidRDefault="00222106" w:rsidP="00AB460A">
            <w:pPr>
              <w:spacing w:line="20" w:lineRule="atLeas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06-5331-3578</w:t>
            </w:r>
          </w:p>
        </w:tc>
        <w:tc>
          <w:tcPr>
            <w:tcW w:w="1873" w:type="dxa"/>
          </w:tcPr>
          <w:p w:rsidR="00BC099F" w:rsidRDefault="00BC099F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80768" behindDoc="1" locked="0" layoutInCell="1" allowOverlap="1" wp14:anchorId="54CBFC9F" wp14:editId="30A73781">
                  <wp:simplePos x="0" y="0"/>
                  <wp:positionH relativeFrom="column">
                    <wp:posOffset>160903</wp:posOffset>
                  </wp:positionH>
                  <wp:positionV relativeFrom="paragraph">
                    <wp:posOffset>31778</wp:posOffset>
                  </wp:positionV>
                  <wp:extent cx="712957" cy="834887"/>
                  <wp:effectExtent l="0" t="0" r="0" b="0"/>
                  <wp:wrapNone/>
                  <wp:docPr id="8" name="รูปภาพ 8" descr="C:\Users\NCC\Downloads\475009159_9151269318242384_353915074832536439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CC\Downloads\475009159_9151269318242384_3539150748325364394_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57" t="7697" r="56215" b="38139"/>
                          <a:stretch/>
                        </pic:blipFill>
                        <pic:spPr bwMode="auto">
                          <a:xfrm>
                            <a:off x="0" y="0"/>
                            <a:ext cx="71307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099F" w:rsidRDefault="00BC099F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C099F" w:rsidRDefault="00BC099F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C099F" w:rsidRDefault="00BC099F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BC099F" w:rsidRPr="00A120F8" w:rsidTr="00AB460A">
        <w:tc>
          <w:tcPr>
            <w:tcW w:w="534" w:type="dxa"/>
          </w:tcPr>
          <w:p w:rsidR="00BC099F" w:rsidRDefault="00BC099F" w:rsidP="00AB460A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</w:t>
            </w:r>
          </w:p>
          <w:p w:rsidR="00BC099F" w:rsidRPr="00A120F8" w:rsidRDefault="00BC099F" w:rsidP="00AB460A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BC099F" w:rsidRPr="00A120F8" w:rsidRDefault="00BC099F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สานตะกร้าเส้นพลาสติก</w:t>
            </w:r>
          </w:p>
        </w:tc>
        <w:tc>
          <w:tcPr>
            <w:tcW w:w="2835" w:type="dxa"/>
          </w:tcPr>
          <w:p w:rsidR="00BC099F" w:rsidRPr="00A120F8" w:rsidRDefault="00BC099F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นางนิรันดร์  ขาววิสุทธิ์</w:t>
            </w:r>
          </w:p>
        </w:tc>
        <w:tc>
          <w:tcPr>
            <w:tcW w:w="3685" w:type="dxa"/>
          </w:tcPr>
          <w:p w:rsidR="00BC099F" w:rsidRPr="00234F28" w:rsidRDefault="00BC099F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ม.1  บ้านหนองม่วง  ตำบลทรัพย์พระยา  อำเภอนางรอง</w:t>
            </w:r>
            <w:r w:rsidR="006568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จังหวัดบุรีรัมย์</w:t>
            </w:r>
          </w:p>
          <w:p w:rsidR="00BC099F" w:rsidRPr="00A120F8" w:rsidRDefault="00BC099F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BC099F" w:rsidRPr="00222106" w:rsidRDefault="0042341B" w:rsidP="00AB460A">
            <w:pPr>
              <w:spacing w:line="20" w:lineRule="atLeas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08-3048-5240</w:t>
            </w:r>
          </w:p>
        </w:tc>
        <w:tc>
          <w:tcPr>
            <w:tcW w:w="1873" w:type="dxa"/>
          </w:tcPr>
          <w:p w:rsidR="00BC099F" w:rsidRDefault="00BC099F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9744" behindDoc="1" locked="0" layoutInCell="1" allowOverlap="1" wp14:anchorId="1A091E3E" wp14:editId="6AD9E3D9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36195</wp:posOffset>
                  </wp:positionV>
                  <wp:extent cx="719455" cy="899795"/>
                  <wp:effectExtent l="0" t="0" r="0" b="0"/>
                  <wp:wrapNone/>
                  <wp:docPr id="7" name="รูปภาพ 7" descr="C:\Users\NCC\Downloads\489334148_2343285622737613_2149105517516842991_n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CC\Downloads\489334148_2343285622737613_2149105517516842991_n.jpg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05"/>
                          <a:stretch/>
                        </pic:blipFill>
                        <pic:spPr bwMode="auto">
                          <a:xfrm>
                            <a:off x="0" y="0"/>
                            <a:ext cx="71945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099F" w:rsidRDefault="00BC099F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C099F" w:rsidRDefault="00BC099F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C099F" w:rsidRPr="00A120F8" w:rsidRDefault="00BC099F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C099F" w:rsidRPr="00A120F8" w:rsidTr="00AB460A">
        <w:tc>
          <w:tcPr>
            <w:tcW w:w="534" w:type="dxa"/>
          </w:tcPr>
          <w:p w:rsidR="00BC099F" w:rsidRDefault="00BC099F" w:rsidP="00AB460A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3260" w:type="dxa"/>
          </w:tcPr>
          <w:p w:rsidR="00BC099F" w:rsidRDefault="00BC099F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สานตะกร้าเส้นพลาสติก</w:t>
            </w:r>
          </w:p>
        </w:tc>
        <w:tc>
          <w:tcPr>
            <w:tcW w:w="2835" w:type="dxa"/>
          </w:tcPr>
          <w:p w:rsidR="00BC099F" w:rsidRDefault="00BC099F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นางสาวบุญญารัตน์  ทองครบุรี</w:t>
            </w:r>
          </w:p>
        </w:tc>
        <w:tc>
          <w:tcPr>
            <w:tcW w:w="3685" w:type="dxa"/>
          </w:tcPr>
          <w:p w:rsidR="00BC099F" w:rsidRPr="00234F28" w:rsidRDefault="00BC099F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ม.1  บ้านหนองม่วง   ตำบลทรัพย์พระยา  อำเภอนางรอง</w:t>
            </w:r>
            <w:r w:rsidR="006568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จังหวัดบุรีรัมย์</w:t>
            </w:r>
          </w:p>
          <w:p w:rsidR="00BC099F" w:rsidRDefault="00BC099F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:rsidR="00BC099F" w:rsidRPr="00222106" w:rsidRDefault="0027573B" w:rsidP="00AB460A">
            <w:pPr>
              <w:spacing w:line="20" w:lineRule="atLeas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08-4031-4001</w:t>
            </w:r>
          </w:p>
        </w:tc>
        <w:tc>
          <w:tcPr>
            <w:tcW w:w="1873" w:type="dxa"/>
          </w:tcPr>
          <w:p w:rsidR="00BC099F" w:rsidRDefault="00BC099F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8720" behindDoc="1" locked="0" layoutInCell="1" allowOverlap="1" wp14:anchorId="4406E5EE" wp14:editId="57AFBD17">
                  <wp:simplePos x="0" y="0"/>
                  <wp:positionH relativeFrom="column">
                    <wp:posOffset>97293</wp:posOffset>
                  </wp:positionH>
                  <wp:positionV relativeFrom="paragraph">
                    <wp:posOffset>50579</wp:posOffset>
                  </wp:positionV>
                  <wp:extent cx="894996" cy="818984"/>
                  <wp:effectExtent l="0" t="0" r="0" b="0"/>
                  <wp:wrapNone/>
                  <wp:docPr id="6" name="รูปภาพ 6" descr="C:\Users\NCC\Downloads\50670029_376552993158383_1620731485675847680_n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CC\Downloads\50670029_376552993158383_1620731485675847680_n.jpg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1682" r="6342"/>
                          <a:stretch/>
                        </pic:blipFill>
                        <pic:spPr bwMode="auto">
                          <a:xfrm>
                            <a:off x="0" y="0"/>
                            <a:ext cx="899795" cy="82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099F" w:rsidRDefault="00BC099F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C099F" w:rsidRDefault="00BC099F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C099F" w:rsidRDefault="00BC099F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C099F" w:rsidRPr="00A120F8" w:rsidTr="00AB460A">
        <w:trPr>
          <w:trHeight w:val="1701"/>
        </w:trPr>
        <w:tc>
          <w:tcPr>
            <w:tcW w:w="534" w:type="dxa"/>
          </w:tcPr>
          <w:p w:rsidR="00BC099F" w:rsidRDefault="00BC099F" w:rsidP="00AB460A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3260" w:type="dxa"/>
          </w:tcPr>
          <w:p w:rsidR="00BC099F" w:rsidRDefault="00BC099F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กลุ่มวิสาหกิจชุมชน </w:t>
            </w:r>
          </w:p>
          <w:p w:rsidR="00BC099F" w:rsidRDefault="00BC099F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(พับเหรียญโปรยทาน)  </w:t>
            </w:r>
          </w:p>
          <w:p w:rsidR="00BC099F" w:rsidRDefault="00BC099F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C099F" w:rsidRDefault="00BC099F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BC099F" w:rsidRDefault="00BC099F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กลุ่มวิสาหกิจชุมชน </w:t>
            </w:r>
          </w:p>
          <w:p w:rsidR="00BC099F" w:rsidRDefault="00BC099F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(พับเหรียญโปรยทาน)   บ้านโคกสะอาด </w:t>
            </w:r>
          </w:p>
        </w:tc>
        <w:tc>
          <w:tcPr>
            <w:tcW w:w="3685" w:type="dxa"/>
          </w:tcPr>
          <w:p w:rsidR="00BC099F" w:rsidRPr="00234F28" w:rsidRDefault="00BC099F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ม.3  บ้านโคกสะอาด  ตำบลทรัพย์พระยา  อำเภอนางรอง</w:t>
            </w:r>
            <w:r w:rsidR="006568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จังหวัดบุรีรัมย์</w:t>
            </w:r>
          </w:p>
          <w:p w:rsidR="00BC099F" w:rsidRDefault="00BC099F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BC099F" w:rsidRPr="00222106" w:rsidRDefault="001F60A2" w:rsidP="00AB460A">
            <w:pPr>
              <w:spacing w:line="20" w:lineRule="atLeas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09-6753-6443</w:t>
            </w:r>
          </w:p>
        </w:tc>
        <w:tc>
          <w:tcPr>
            <w:tcW w:w="1873" w:type="dxa"/>
          </w:tcPr>
          <w:p w:rsidR="00BC099F" w:rsidRDefault="00BC099F" w:rsidP="00AB460A">
            <w:pPr>
              <w:spacing w:line="20" w:lineRule="atLeast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82816" behindDoc="1" locked="0" layoutInCell="1" allowOverlap="1" wp14:anchorId="0BF60F33" wp14:editId="79B1C3F5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45720</wp:posOffset>
                  </wp:positionV>
                  <wp:extent cx="719455" cy="899795"/>
                  <wp:effectExtent l="0" t="0" r="0" b="0"/>
                  <wp:wrapNone/>
                  <wp:docPr id="14" name="รูปภาพ 14" descr="C:\Users\NCC\Downloads\34862075_632023953856934_4427709676964020224_n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CC\Downloads\34862075_632023953856934_4427709676964020224_n.jpg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484"/>
                          <a:stretch/>
                        </pic:blipFill>
                        <pic:spPr bwMode="auto">
                          <a:xfrm>
                            <a:off x="0" y="0"/>
                            <a:ext cx="71945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B460A" w:rsidRPr="00AB460A" w:rsidRDefault="00AB460A" w:rsidP="00065F4E">
      <w:pPr>
        <w:spacing w:after="0" w:line="20" w:lineRule="atLeast"/>
        <w:ind w:left="14400" w:firstLine="720"/>
        <w:rPr>
          <w:rFonts w:ascii="TH SarabunIT๙" w:eastAsia="Times New Roman" w:hAnsi="TH SarabunIT๙" w:cs="TH SarabunIT๙" w:hint="cs"/>
          <w:sz w:val="32"/>
          <w:szCs w:val="32"/>
        </w:rPr>
      </w:pPr>
      <w:r w:rsidRPr="00AB460A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:rsidR="00BC099F" w:rsidRDefault="000D7D91" w:rsidP="00AB460A">
      <w:pPr>
        <w:spacing w:before="240" w:after="0" w:line="20" w:lineRule="atLeast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ด้านหัตถกรรม</w:t>
      </w:r>
      <w:r w:rsidR="00BC09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 w:type="page"/>
      </w:r>
    </w:p>
    <w:p w:rsidR="00AB460A" w:rsidRPr="00AB460A" w:rsidRDefault="00AB460A" w:rsidP="00065F4E">
      <w:pPr>
        <w:spacing w:after="0" w:line="240" w:lineRule="auto"/>
        <w:ind w:left="14400" w:firstLine="720"/>
        <w:rPr>
          <w:rFonts w:ascii="TH SarabunIT๙" w:eastAsia="Times New Roman" w:hAnsi="TH SarabunIT๙" w:cs="TH SarabunIT๙" w:hint="cs"/>
          <w:sz w:val="32"/>
          <w:szCs w:val="32"/>
        </w:rPr>
      </w:pPr>
      <w:r w:rsidRPr="00AB460A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4</w:t>
      </w:r>
    </w:p>
    <w:p w:rsidR="00196F42" w:rsidRPr="00772C38" w:rsidRDefault="00196F42" w:rsidP="00196F42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  </w:t>
      </w:r>
      <w:r w:rsidRPr="00772C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ด้านอุตสาหกรรม</w:t>
      </w:r>
    </w:p>
    <w:tbl>
      <w:tblPr>
        <w:tblStyle w:val="ad"/>
        <w:tblpPr w:leftFromText="180" w:rightFromText="180" w:vertAnchor="text" w:horzAnchor="page" w:tblpX="1157" w:tblpY="184"/>
        <w:tblW w:w="14708" w:type="dxa"/>
        <w:tblLook w:val="04A0" w:firstRow="1" w:lastRow="0" w:firstColumn="1" w:lastColumn="0" w:noHBand="0" w:noVBand="1"/>
      </w:tblPr>
      <w:tblGrid>
        <w:gridCol w:w="515"/>
        <w:gridCol w:w="3421"/>
        <w:gridCol w:w="2976"/>
        <w:gridCol w:w="3544"/>
        <w:gridCol w:w="2268"/>
        <w:gridCol w:w="1984"/>
      </w:tblGrid>
      <w:tr w:rsidR="00196F42" w:rsidRPr="00D11F6D" w:rsidTr="00196F42">
        <w:trPr>
          <w:trHeight w:val="415"/>
        </w:trPr>
        <w:tc>
          <w:tcPr>
            <w:tcW w:w="515" w:type="dxa"/>
          </w:tcPr>
          <w:p w:rsidR="00196F42" w:rsidRPr="00D11F6D" w:rsidRDefault="00196F42" w:rsidP="00196F4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1F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21" w:type="dxa"/>
          </w:tcPr>
          <w:p w:rsidR="00196F42" w:rsidRPr="00D11F6D" w:rsidRDefault="00196F42" w:rsidP="00196F4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1F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2976" w:type="dxa"/>
          </w:tcPr>
          <w:p w:rsidR="00196F42" w:rsidRPr="00D11F6D" w:rsidRDefault="00196F42" w:rsidP="00196F4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1F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ชื่อเจ้าของภูมิปัญญา</w:t>
            </w:r>
          </w:p>
        </w:tc>
        <w:tc>
          <w:tcPr>
            <w:tcW w:w="3544" w:type="dxa"/>
          </w:tcPr>
          <w:p w:rsidR="00196F42" w:rsidRPr="00D11F6D" w:rsidRDefault="00196F42" w:rsidP="00196F4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1F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268" w:type="dxa"/>
          </w:tcPr>
          <w:p w:rsidR="00196F42" w:rsidRDefault="00196F42" w:rsidP="00196F42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1984" w:type="dxa"/>
          </w:tcPr>
          <w:p w:rsidR="00196F42" w:rsidRPr="00D11F6D" w:rsidRDefault="00196F42" w:rsidP="00196F4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86912" behindDoc="1" locked="0" layoutInCell="1" allowOverlap="1" wp14:anchorId="77BD7E01" wp14:editId="3B97DBDB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257810</wp:posOffset>
                  </wp:positionV>
                  <wp:extent cx="719455" cy="899795"/>
                  <wp:effectExtent l="0" t="0" r="0" b="0"/>
                  <wp:wrapNone/>
                  <wp:docPr id="9" name="รูปภาพ 9" descr="C:\Users\NCC\Downloads\35477056_1886265611424701_7381840152257101824_n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NCC\Downloads\35477056_1886265611424701_7381840152257101824_n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รูปถ่าย</w:t>
            </w:r>
          </w:p>
        </w:tc>
      </w:tr>
      <w:tr w:rsidR="00196F42" w:rsidRPr="00355163" w:rsidTr="00196F42">
        <w:tc>
          <w:tcPr>
            <w:tcW w:w="515" w:type="dxa"/>
          </w:tcPr>
          <w:p w:rsidR="00196F42" w:rsidRPr="00355163" w:rsidRDefault="00196F42" w:rsidP="00196F4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5516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3421" w:type="dxa"/>
          </w:tcPr>
          <w:p w:rsidR="00196F42" w:rsidRPr="00355163" w:rsidRDefault="00196F42" w:rsidP="00196F4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ปุ๋ยขี้ไก่อัดเม็ด</w:t>
            </w:r>
          </w:p>
        </w:tc>
        <w:tc>
          <w:tcPr>
            <w:tcW w:w="2976" w:type="dxa"/>
          </w:tcPr>
          <w:p w:rsidR="00196F42" w:rsidRPr="00355163" w:rsidRDefault="00196F42" w:rsidP="00196F4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นายพีระศักดิ์  เรืองจำรัส</w:t>
            </w:r>
          </w:p>
        </w:tc>
        <w:tc>
          <w:tcPr>
            <w:tcW w:w="3544" w:type="dxa"/>
          </w:tcPr>
          <w:p w:rsidR="00196F42" w:rsidRPr="00234F28" w:rsidRDefault="00196F42" w:rsidP="00196F42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ม.3 บ้านโคกสะอาด ตำบลทรัพย์พระยา  อำเภอนางรอง</w:t>
            </w:r>
            <w:r w:rsidR="006568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จังหวัดบุรีรัมย์</w:t>
            </w:r>
          </w:p>
          <w:p w:rsidR="00196F42" w:rsidRPr="00355163" w:rsidRDefault="00196F42" w:rsidP="00196F4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196F42" w:rsidRDefault="00C70539" w:rsidP="00196F4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09-8198-5818</w:t>
            </w:r>
          </w:p>
        </w:tc>
        <w:tc>
          <w:tcPr>
            <w:tcW w:w="1984" w:type="dxa"/>
          </w:tcPr>
          <w:p w:rsidR="00196F42" w:rsidRDefault="00196F42" w:rsidP="00196F4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96F42" w:rsidRDefault="00196F42" w:rsidP="00196F4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96F42" w:rsidRDefault="00196F42" w:rsidP="00196F4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96F42" w:rsidRPr="00355163" w:rsidRDefault="00196F42" w:rsidP="00196F4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D5532D" w:rsidRDefault="00D5532D" w:rsidP="00D5532D">
      <w:pPr>
        <w:spacing w:before="240" w:after="0" w:line="20" w:lineRule="atLeas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 </w:t>
      </w:r>
      <w:r w:rsidRPr="00772C38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ด้านการแพทย์ไทย</w:t>
      </w:r>
    </w:p>
    <w:tbl>
      <w:tblPr>
        <w:tblStyle w:val="ad"/>
        <w:tblpPr w:leftFromText="180" w:rightFromText="180" w:vertAnchor="text" w:horzAnchor="page" w:tblpX="1008" w:tblpY="36"/>
        <w:tblW w:w="14850" w:type="dxa"/>
        <w:tblLook w:val="04A0" w:firstRow="1" w:lastRow="0" w:firstColumn="1" w:lastColumn="0" w:noHBand="0" w:noVBand="1"/>
      </w:tblPr>
      <w:tblGrid>
        <w:gridCol w:w="516"/>
        <w:gridCol w:w="3561"/>
        <w:gridCol w:w="2976"/>
        <w:gridCol w:w="3545"/>
        <w:gridCol w:w="2268"/>
        <w:gridCol w:w="1984"/>
      </w:tblGrid>
      <w:tr w:rsidR="00B978B1" w:rsidRPr="00D11F6D" w:rsidTr="00B978B1">
        <w:trPr>
          <w:trHeight w:val="415"/>
        </w:trPr>
        <w:tc>
          <w:tcPr>
            <w:tcW w:w="516" w:type="dxa"/>
          </w:tcPr>
          <w:p w:rsidR="00B978B1" w:rsidRPr="00D11F6D" w:rsidRDefault="00B978B1" w:rsidP="00B978B1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1F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61" w:type="dxa"/>
          </w:tcPr>
          <w:p w:rsidR="00B978B1" w:rsidRPr="00D11F6D" w:rsidRDefault="00B978B1" w:rsidP="00B978B1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1F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2976" w:type="dxa"/>
          </w:tcPr>
          <w:p w:rsidR="00B978B1" w:rsidRPr="00D11F6D" w:rsidRDefault="00B978B1" w:rsidP="00B978B1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1F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ชื่อเจ้าของภูมิปัญญา</w:t>
            </w:r>
          </w:p>
        </w:tc>
        <w:tc>
          <w:tcPr>
            <w:tcW w:w="3545" w:type="dxa"/>
          </w:tcPr>
          <w:p w:rsidR="00B978B1" w:rsidRPr="00D11F6D" w:rsidRDefault="00B978B1" w:rsidP="00B978B1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1F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268" w:type="dxa"/>
          </w:tcPr>
          <w:p w:rsidR="00B978B1" w:rsidRDefault="00544723" w:rsidP="00B978B1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1984" w:type="dxa"/>
          </w:tcPr>
          <w:p w:rsidR="00B978B1" w:rsidRPr="00D11F6D" w:rsidRDefault="00B978B1" w:rsidP="00B978B1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รูปถ่าย</w:t>
            </w:r>
          </w:p>
        </w:tc>
      </w:tr>
      <w:tr w:rsidR="00B978B1" w:rsidRPr="0037754B" w:rsidTr="00B978B1">
        <w:tc>
          <w:tcPr>
            <w:tcW w:w="516" w:type="dxa"/>
          </w:tcPr>
          <w:p w:rsidR="00B978B1" w:rsidRPr="0037754B" w:rsidRDefault="00B978B1" w:rsidP="00B978B1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754B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561" w:type="dxa"/>
          </w:tcPr>
          <w:p w:rsidR="00B978B1" w:rsidRPr="0037754B" w:rsidRDefault="00B978B1" w:rsidP="00B978B1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นวดแผนไทย</w:t>
            </w:r>
          </w:p>
        </w:tc>
        <w:tc>
          <w:tcPr>
            <w:tcW w:w="2976" w:type="dxa"/>
          </w:tcPr>
          <w:p w:rsidR="00B978B1" w:rsidRPr="0037754B" w:rsidRDefault="00B978B1" w:rsidP="00B978B1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นางประทุม  เกลื่อนกลาด</w:t>
            </w:r>
          </w:p>
        </w:tc>
        <w:tc>
          <w:tcPr>
            <w:tcW w:w="3545" w:type="dxa"/>
          </w:tcPr>
          <w:p w:rsidR="00544723" w:rsidRDefault="00B978B1" w:rsidP="00544723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ม.5  บ้านโคกสูง-หนองนา</w:t>
            </w:r>
            <w:r w:rsidR="0054472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54472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ตำบลทรัพย์พระยา  อำเภอนางรอง</w:t>
            </w:r>
          </w:p>
          <w:p w:rsidR="0065680D" w:rsidRPr="00234F28" w:rsidRDefault="0065680D" w:rsidP="00544723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จังหวัดบุรีรัมย์</w:t>
            </w:r>
          </w:p>
          <w:p w:rsidR="00B978B1" w:rsidRPr="0037754B" w:rsidRDefault="00B978B1" w:rsidP="00B978B1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B978B1" w:rsidRDefault="00D25F3E" w:rsidP="00D25F3E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09-8497-2588</w:t>
            </w:r>
          </w:p>
        </w:tc>
        <w:tc>
          <w:tcPr>
            <w:tcW w:w="1984" w:type="dxa"/>
          </w:tcPr>
          <w:p w:rsidR="00B978B1" w:rsidRDefault="00B978B1" w:rsidP="00B978B1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978B1" w:rsidRDefault="00B978B1" w:rsidP="00B978B1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978B1" w:rsidRDefault="00B978B1" w:rsidP="00B978B1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978B1" w:rsidRDefault="00B978B1" w:rsidP="00B978B1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B978B1" w:rsidRPr="0037754B" w:rsidTr="00B978B1">
        <w:tc>
          <w:tcPr>
            <w:tcW w:w="516" w:type="dxa"/>
          </w:tcPr>
          <w:p w:rsidR="00B978B1" w:rsidRPr="0037754B" w:rsidRDefault="00B978B1" w:rsidP="00B978B1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  </w:t>
            </w:r>
          </w:p>
        </w:tc>
        <w:tc>
          <w:tcPr>
            <w:tcW w:w="3561" w:type="dxa"/>
          </w:tcPr>
          <w:p w:rsidR="00B978B1" w:rsidRDefault="00B978B1" w:rsidP="00B978B1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สมุนไพร</w:t>
            </w:r>
          </w:p>
        </w:tc>
        <w:tc>
          <w:tcPr>
            <w:tcW w:w="2976" w:type="dxa"/>
          </w:tcPr>
          <w:p w:rsidR="00B978B1" w:rsidRDefault="00B978B1" w:rsidP="00B978B1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นายสมหวัง  แดงดี</w:t>
            </w:r>
          </w:p>
        </w:tc>
        <w:tc>
          <w:tcPr>
            <w:tcW w:w="3545" w:type="dxa"/>
          </w:tcPr>
          <w:p w:rsidR="00544723" w:rsidRDefault="00B978B1" w:rsidP="00544723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80  ม.4  บ้านหนองตาสี</w:t>
            </w:r>
            <w:r w:rsidR="0054472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ตำบลทรัพย์พระยา  อำเภอนางรอง</w:t>
            </w:r>
          </w:p>
          <w:p w:rsidR="0065680D" w:rsidRPr="00234F28" w:rsidRDefault="0065680D" w:rsidP="00544723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จังหวัดบุรีรัมย์</w:t>
            </w:r>
          </w:p>
          <w:p w:rsidR="00B978B1" w:rsidRDefault="00B978B1" w:rsidP="00B978B1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B978B1" w:rsidRDefault="002A2515" w:rsidP="00B978B1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08-9031-5871</w:t>
            </w:r>
          </w:p>
        </w:tc>
        <w:tc>
          <w:tcPr>
            <w:tcW w:w="1984" w:type="dxa"/>
          </w:tcPr>
          <w:p w:rsidR="00B978B1" w:rsidRDefault="00B978B1" w:rsidP="00B978B1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978B1" w:rsidRDefault="00B978B1" w:rsidP="00B978B1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978B1" w:rsidRDefault="00B978B1" w:rsidP="00B978B1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978B1" w:rsidRDefault="00B978B1" w:rsidP="00B978B1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AD78FD" w:rsidRDefault="00AD78FD" w:rsidP="00A9757A">
      <w:pPr>
        <w:spacing w:before="240" w:after="0" w:line="0" w:lineRule="atLeas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 </w:t>
      </w:r>
      <w:r w:rsidRPr="00772C38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จัดการทรัพยากรธรรมชาติและสิ่งแวดล้อม</w:t>
      </w:r>
    </w:p>
    <w:tbl>
      <w:tblPr>
        <w:tblStyle w:val="ad"/>
        <w:tblpPr w:leftFromText="180" w:rightFromText="180" w:vertAnchor="text" w:horzAnchor="page" w:tblpX="995" w:tblpY="234"/>
        <w:tblW w:w="0" w:type="auto"/>
        <w:tblLook w:val="04A0" w:firstRow="1" w:lastRow="0" w:firstColumn="1" w:lastColumn="0" w:noHBand="0" w:noVBand="1"/>
      </w:tblPr>
      <w:tblGrid>
        <w:gridCol w:w="509"/>
        <w:gridCol w:w="3568"/>
        <w:gridCol w:w="2977"/>
        <w:gridCol w:w="3544"/>
        <w:gridCol w:w="2268"/>
        <w:gridCol w:w="1984"/>
      </w:tblGrid>
      <w:tr w:rsidR="00AD78FD" w:rsidRPr="00D11F6D" w:rsidTr="00AD78FD">
        <w:trPr>
          <w:trHeight w:val="415"/>
        </w:trPr>
        <w:tc>
          <w:tcPr>
            <w:tcW w:w="509" w:type="dxa"/>
          </w:tcPr>
          <w:p w:rsidR="00AD78FD" w:rsidRPr="00D11F6D" w:rsidRDefault="00AD78FD" w:rsidP="00A9757A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1F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68" w:type="dxa"/>
          </w:tcPr>
          <w:p w:rsidR="00AD78FD" w:rsidRPr="00D11F6D" w:rsidRDefault="00AD78FD" w:rsidP="00A9757A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1F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2977" w:type="dxa"/>
          </w:tcPr>
          <w:p w:rsidR="00AD78FD" w:rsidRPr="00D11F6D" w:rsidRDefault="00AD78FD" w:rsidP="00A9757A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1F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ชื่อเจ้าของภูมิปัญญา</w:t>
            </w:r>
          </w:p>
        </w:tc>
        <w:tc>
          <w:tcPr>
            <w:tcW w:w="3544" w:type="dxa"/>
          </w:tcPr>
          <w:p w:rsidR="00AD78FD" w:rsidRPr="00D11F6D" w:rsidRDefault="00AD78FD" w:rsidP="00A9757A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1F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268" w:type="dxa"/>
          </w:tcPr>
          <w:p w:rsidR="00AD78FD" w:rsidRDefault="00AD78FD" w:rsidP="00A9757A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1984" w:type="dxa"/>
          </w:tcPr>
          <w:p w:rsidR="00AD78FD" w:rsidRPr="00D11F6D" w:rsidRDefault="00AD78FD" w:rsidP="00A9757A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รูปถ่าย</w:t>
            </w:r>
          </w:p>
        </w:tc>
      </w:tr>
      <w:tr w:rsidR="00AD78FD" w:rsidRPr="008A7438" w:rsidTr="00AD78FD">
        <w:trPr>
          <w:trHeight w:val="1593"/>
        </w:trPr>
        <w:tc>
          <w:tcPr>
            <w:tcW w:w="509" w:type="dxa"/>
          </w:tcPr>
          <w:p w:rsidR="00AD78FD" w:rsidRPr="008A7438" w:rsidRDefault="00AD78FD" w:rsidP="00A9757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7438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568" w:type="dxa"/>
          </w:tcPr>
          <w:p w:rsidR="00AD78FD" w:rsidRPr="008A7438" w:rsidRDefault="00AD78FD" w:rsidP="00A9757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อนุรักษ์ต้นไม้หายาก</w:t>
            </w:r>
          </w:p>
        </w:tc>
        <w:tc>
          <w:tcPr>
            <w:tcW w:w="2977" w:type="dxa"/>
          </w:tcPr>
          <w:p w:rsidR="00AD78FD" w:rsidRPr="008A7438" w:rsidRDefault="00AD78FD" w:rsidP="00A9757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นายจรูญ  เมืองแสน</w:t>
            </w:r>
          </w:p>
        </w:tc>
        <w:tc>
          <w:tcPr>
            <w:tcW w:w="3544" w:type="dxa"/>
          </w:tcPr>
          <w:p w:rsidR="00AD78FD" w:rsidRPr="0065680D" w:rsidRDefault="00AD78FD" w:rsidP="00A9757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ม.1  บ้านหนองม่วง</w:t>
            </w:r>
            <w:r w:rsidR="00490D3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ตำบลทรัพย์พระยา  อำเภอนางรอง</w:t>
            </w:r>
            <w:r w:rsidR="0065680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6568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จังหวัดบุรีรัมย์</w:t>
            </w:r>
          </w:p>
        </w:tc>
        <w:tc>
          <w:tcPr>
            <w:tcW w:w="2268" w:type="dxa"/>
          </w:tcPr>
          <w:p w:rsidR="00AD78FD" w:rsidRDefault="00851317" w:rsidP="00A9757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06-5942-6478</w:t>
            </w:r>
          </w:p>
        </w:tc>
        <w:tc>
          <w:tcPr>
            <w:tcW w:w="1984" w:type="dxa"/>
          </w:tcPr>
          <w:p w:rsidR="00AD78FD" w:rsidRDefault="00AD78FD" w:rsidP="00A9757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D78FD" w:rsidRDefault="00AD78FD" w:rsidP="00A9757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D78FD" w:rsidRPr="008A7438" w:rsidRDefault="00AD78FD" w:rsidP="00A9757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91008" behindDoc="1" locked="0" layoutInCell="1" allowOverlap="1" wp14:anchorId="4BDA4530" wp14:editId="0F9D1A1B">
                  <wp:simplePos x="0" y="0"/>
                  <wp:positionH relativeFrom="column">
                    <wp:posOffset>394335</wp:posOffset>
                  </wp:positionH>
                  <wp:positionV relativeFrom="page">
                    <wp:posOffset>47625</wp:posOffset>
                  </wp:positionV>
                  <wp:extent cx="719455" cy="899795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162" y="21036"/>
                      <wp:lineTo x="21162" y="0"/>
                      <wp:lineTo x="0" y="0"/>
                    </wp:wrapPolygon>
                  </wp:wrapTight>
                  <wp:docPr id="10" name="รูปภาพ 10" descr="C:\Users\NCC\Downloads\57079742_2180128648730704_1854025592274419712_n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NCC\Downloads\57079742_2180128648730704_1854025592274419712_n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D7D91" w:rsidRPr="00AB460A" w:rsidRDefault="00AB460A" w:rsidP="00065F4E">
      <w:pPr>
        <w:spacing w:after="0" w:line="0" w:lineRule="atLeast"/>
        <w:ind w:left="1440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B460A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5</w:t>
      </w:r>
    </w:p>
    <w:p w:rsidR="002A73E5" w:rsidRDefault="002A73E5" w:rsidP="002A73E5">
      <w:pPr>
        <w:spacing w:after="0" w:line="20" w:lineRule="atLeas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  ด้านศิลปกรรม</w:t>
      </w:r>
    </w:p>
    <w:tbl>
      <w:tblPr>
        <w:tblStyle w:val="ad"/>
        <w:tblpPr w:leftFromText="180" w:rightFromText="180" w:vertAnchor="text" w:horzAnchor="page" w:tblpX="1157" w:tblpY="172"/>
        <w:tblW w:w="14709" w:type="dxa"/>
        <w:tblLook w:val="04A0" w:firstRow="1" w:lastRow="0" w:firstColumn="1" w:lastColumn="0" w:noHBand="0" w:noVBand="1"/>
      </w:tblPr>
      <w:tblGrid>
        <w:gridCol w:w="517"/>
        <w:gridCol w:w="3419"/>
        <w:gridCol w:w="2976"/>
        <w:gridCol w:w="3544"/>
        <w:gridCol w:w="2268"/>
        <w:gridCol w:w="1985"/>
      </w:tblGrid>
      <w:tr w:rsidR="002A73E5" w:rsidRPr="00D11F6D" w:rsidTr="00EB139D">
        <w:trPr>
          <w:trHeight w:val="415"/>
        </w:trPr>
        <w:tc>
          <w:tcPr>
            <w:tcW w:w="517" w:type="dxa"/>
          </w:tcPr>
          <w:p w:rsidR="002A73E5" w:rsidRPr="00D11F6D" w:rsidRDefault="002A73E5" w:rsidP="002A73E5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1F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19" w:type="dxa"/>
          </w:tcPr>
          <w:p w:rsidR="002A73E5" w:rsidRPr="00D11F6D" w:rsidRDefault="002A73E5" w:rsidP="002A73E5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1F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2976" w:type="dxa"/>
          </w:tcPr>
          <w:p w:rsidR="002A73E5" w:rsidRPr="00D11F6D" w:rsidRDefault="002A73E5" w:rsidP="002A73E5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1F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ชื่อเจ้าของภูมิปัญญา</w:t>
            </w:r>
          </w:p>
        </w:tc>
        <w:tc>
          <w:tcPr>
            <w:tcW w:w="3544" w:type="dxa"/>
          </w:tcPr>
          <w:p w:rsidR="002A73E5" w:rsidRPr="00D11F6D" w:rsidRDefault="002A73E5" w:rsidP="002A73E5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1F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268" w:type="dxa"/>
          </w:tcPr>
          <w:p w:rsidR="002A73E5" w:rsidRDefault="002A73E5" w:rsidP="002A73E5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1985" w:type="dxa"/>
          </w:tcPr>
          <w:p w:rsidR="002A73E5" w:rsidRPr="00D11F6D" w:rsidRDefault="002A73E5" w:rsidP="002A73E5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รูปถ่าย</w:t>
            </w:r>
          </w:p>
        </w:tc>
      </w:tr>
      <w:tr w:rsidR="002A73E5" w:rsidRPr="006F4933" w:rsidTr="00EB139D">
        <w:tc>
          <w:tcPr>
            <w:tcW w:w="517" w:type="dxa"/>
          </w:tcPr>
          <w:p w:rsidR="002A73E5" w:rsidRPr="006F4933" w:rsidRDefault="002A73E5" w:rsidP="002A73E5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F4933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419" w:type="dxa"/>
          </w:tcPr>
          <w:p w:rsidR="002A73E5" w:rsidRPr="006F4933" w:rsidRDefault="002A73E5" w:rsidP="002A73E5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แกะสลักหิน</w:t>
            </w:r>
          </w:p>
        </w:tc>
        <w:tc>
          <w:tcPr>
            <w:tcW w:w="2976" w:type="dxa"/>
          </w:tcPr>
          <w:p w:rsidR="002A73E5" w:rsidRPr="006F4933" w:rsidRDefault="002A73E5" w:rsidP="002A73E5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นายสมศักดิ์  ฉิ่งสูงเนิน</w:t>
            </w:r>
          </w:p>
        </w:tc>
        <w:tc>
          <w:tcPr>
            <w:tcW w:w="3544" w:type="dxa"/>
          </w:tcPr>
          <w:p w:rsidR="002A73E5" w:rsidRDefault="002A73E5" w:rsidP="002A73E5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ม.13  บ้านสระสี่เหลี่ยม             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ตำบลทรัพย์พระยา  อำเภอนางรอง</w:t>
            </w:r>
          </w:p>
          <w:p w:rsidR="0065680D" w:rsidRPr="003F5A65" w:rsidRDefault="0065680D" w:rsidP="002A73E5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จังหวัดบุรีรัมย์</w:t>
            </w:r>
          </w:p>
        </w:tc>
        <w:tc>
          <w:tcPr>
            <w:tcW w:w="2268" w:type="dxa"/>
          </w:tcPr>
          <w:p w:rsidR="002A73E5" w:rsidRDefault="006B5D6A" w:rsidP="002A73E5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08-5654-0808</w:t>
            </w:r>
          </w:p>
        </w:tc>
        <w:tc>
          <w:tcPr>
            <w:tcW w:w="1985" w:type="dxa"/>
          </w:tcPr>
          <w:p w:rsidR="002A73E5" w:rsidRDefault="002A73E5" w:rsidP="002A73E5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A73E5" w:rsidRDefault="002A73E5" w:rsidP="002A73E5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A73E5" w:rsidRDefault="002A73E5" w:rsidP="002A73E5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A73E5" w:rsidRPr="006F4933" w:rsidRDefault="002A73E5" w:rsidP="002A73E5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361619" w:rsidRDefault="00361619" w:rsidP="00361619">
      <w:pPr>
        <w:spacing w:before="240"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 ด้านภาษาและวรรณกรรม</w:t>
      </w:r>
    </w:p>
    <w:tbl>
      <w:tblPr>
        <w:tblStyle w:val="ad"/>
        <w:tblpPr w:leftFromText="180" w:rightFromText="180" w:vertAnchor="text" w:horzAnchor="page" w:tblpX="995" w:tblpY="162"/>
        <w:tblW w:w="14850" w:type="dxa"/>
        <w:tblLook w:val="04A0" w:firstRow="1" w:lastRow="0" w:firstColumn="1" w:lastColumn="0" w:noHBand="0" w:noVBand="1"/>
      </w:tblPr>
      <w:tblGrid>
        <w:gridCol w:w="525"/>
        <w:gridCol w:w="3552"/>
        <w:gridCol w:w="2977"/>
        <w:gridCol w:w="3544"/>
        <w:gridCol w:w="2268"/>
        <w:gridCol w:w="1984"/>
      </w:tblGrid>
      <w:tr w:rsidR="004F702D" w:rsidRPr="00D11F6D" w:rsidTr="004F702D">
        <w:trPr>
          <w:trHeight w:val="415"/>
        </w:trPr>
        <w:tc>
          <w:tcPr>
            <w:tcW w:w="525" w:type="dxa"/>
          </w:tcPr>
          <w:p w:rsidR="004F702D" w:rsidRPr="00D11F6D" w:rsidRDefault="004F702D" w:rsidP="004F702D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1F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52" w:type="dxa"/>
          </w:tcPr>
          <w:p w:rsidR="004F702D" w:rsidRPr="00D11F6D" w:rsidRDefault="004F702D" w:rsidP="004F702D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1F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2977" w:type="dxa"/>
          </w:tcPr>
          <w:p w:rsidR="004F702D" w:rsidRPr="00D11F6D" w:rsidRDefault="004F702D" w:rsidP="004F702D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1F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ชื่อเจ้าของภูมิปัญญา</w:t>
            </w:r>
          </w:p>
        </w:tc>
        <w:tc>
          <w:tcPr>
            <w:tcW w:w="3544" w:type="dxa"/>
          </w:tcPr>
          <w:p w:rsidR="004F702D" w:rsidRPr="00D11F6D" w:rsidRDefault="004F702D" w:rsidP="004F702D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1F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268" w:type="dxa"/>
          </w:tcPr>
          <w:p w:rsidR="004F702D" w:rsidRDefault="004F702D" w:rsidP="004F702D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1984" w:type="dxa"/>
          </w:tcPr>
          <w:p w:rsidR="004F702D" w:rsidRPr="00D11F6D" w:rsidRDefault="004F702D" w:rsidP="004F702D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รูปถ่าย</w:t>
            </w:r>
          </w:p>
        </w:tc>
      </w:tr>
      <w:tr w:rsidR="004F702D" w:rsidRPr="00764290" w:rsidTr="004F702D">
        <w:tc>
          <w:tcPr>
            <w:tcW w:w="525" w:type="dxa"/>
          </w:tcPr>
          <w:p w:rsidR="004F702D" w:rsidRPr="00764290" w:rsidRDefault="004F702D" w:rsidP="004F702D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3552" w:type="dxa"/>
          </w:tcPr>
          <w:p w:rsidR="004F702D" w:rsidRPr="00764290" w:rsidRDefault="004F702D" w:rsidP="004F702D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เพลงโคราช</w:t>
            </w:r>
          </w:p>
        </w:tc>
        <w:tc>
          <w:tcPr>
            <w:tcW w:w="2977" w:type="dxa"/>
          </w:tcPr>
          <w:p w:rsidR="004F702D" w:rsidRPr="00764290" w:rsidRDefault="004F702D" w:rsidP="004F702D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นายปั่น  เพชรฉลู</w:t>
            </w:r>
          </w:p>
        </w:tc>
        <w:tc>
          <w:tcPr>
            <w:tcW w:w="3544" w:type="dxa"/>
          </w:tcPr>
          <w:p w:rsidR="00A15848" w:rsidRDefault="004F702D" w:rsidP="004F702D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ม.4  บ้านหนองตาสี</w:t>
            </w:r>
            <w:r w:rsidR="00A1584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  <w:p w:rsidR="004F702D" w:rsidRDefault="00A15848" w:rsidP="004F702D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ตำบลทรัพย์พระยา  อำเภอนางรอง</w:t>
            </w:r>
          </w:p>
          <w:p w:rsidR="0065680D" w:rsidRDefault="0065680D" w:rsidP="004F702D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จังหวัดบุรีรัมย์</w:t>
            </w:r>
          </w:p>
          <w:p w:rsidR="004F702D" w:rsidRPr="00764290" w:rsidRDefault="004F702D" w:rsidP="004F702D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4F702D" w:rsidRPr="007613A6" w:rsidRDefault="00562DB6" w:rsidP="004F702D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06-5257-7180</w:t>
            </w:r>
          </w:p>
        </w:tc>
        <w:tc>
          <w:tcPr>
            <w:tcW w:w="1984" w:type="dxa"/>
          </w:tcPr>
          <w:p w:rsidR="004F702D" w:rsidRPr="00764290" w:rsidRDefault="004F702D" w:rsidP="004F702D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F702D" w:rsidRPr="00764290" w:rsidTr="004F702D">
        <w:tc>
          <w:tcPr>
            <w:tcW w:w="525" w:type="dxa"/>
          </w:tcPr>
          <w:p w:rsidR="004F702D" w:rsidRDefault="004F702D" w:rsidP="004F702D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3552" w:type="dxa"/>
          </w:tcPr>
          <w:p w:rsidR="004F702D" w:rsidRDefault="004F702D" w:rsidP="004F702D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เรียกขวัญนาค</w:t>
            </w:r>
          </w:p>
        </w:tc>
        <w:tc>
          <w:tcPr>
            <w:tcW w:w="2977" w:type="dxa"/>
          </w:tcPr>
          <w:p w:rsidR="004F702D" w:rsidRDefault="004F702D" w:rsidP="004F702D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นายตู้  อรัญพันธ์</w:t>
            </w:r>
          </w:p>
        </w:tc>
        <w:tc>
          <w:tcPr>
            <w:tcW w:w="3544" w:type="dxa"/>
          </w:tcPr>
          <w:p w:rsidR="004F702D" w:rsidRDefault="004F702D" w:rsidP="004F702D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ม.6  บ้านเสลาโสรง</w:t>
            </w:r>
          </w:p>
          <w:p w:rsidR="004F702D" w:rsidRDefault="00A15848" w:rsidP="004F702D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ตำบลทรัพย์พระยา  อำเภอนางรอง</w:t>
            </w:r>
          </w:p>
          <w:p w:rsidR="004F702D" w:rsidRDefault="0065680D" w:rsidP="004F702D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จังหวัดบุรีรัมย์</w:t>
            </w:r>
          </w:p>
          <w:p w:rsidR="004F702D" w:rsidRDefault="004F702D" w:rsidP="004F702D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F702D" w:rsidRPr="007613A6" w:rsidRDefault="007613A6" w:rsidP="004F702D">
            <w:pPr>
              <w:spacing w:line="20" w:lineRule="atLeas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613A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08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-</w:t>
            </w:r>
            <w:r w:rsidRPr="007613A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7964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-</w:t>
            </w:r>
            <w:r w:rsidRPr="007613A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3297</w:t>
            </w:r>
          </w:p>
        </w:tc>
        <w:tc>
          <w:tcPr>
            <w:tcW w:w="1984" w:type="dxa"/>
          </w:tcPr>
          <w:p w:rsidR="004F702D" w:rsidRPr="00764290" w:rsidRDefault="004F702D" w:rsidP="004F702D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95104" behindDoc="1" locked="0" layoutInCell="1" allowOverlap="1" wp14:anchorId="18FF4538" wp14:editId="140F2CCB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36830</wp:posOffset>
                  </wp:positionV>
                  <wp:extent cx="818515" cy="850265"/>
                  <wp:effectExtent l="0" t="0" r="0" b="0"/>
                  <wp:wrapNone/>
                  <wp:docPr id="11" name="รูปภาพ 11" descr="C:\Users\NCC\Downloads\474091350_1772302216925995_509544447805477741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CC\Downloads\474091350_1772302216925995_509544447805477741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978B1" w:rsidRDefault="00B978B1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96F42" w:rsidRDefault="00196F42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br w:type="page"/>
      </w:r>
    </w:p>
    <w:tbl>
      <w:tblPr>
        <w:tblStyle w:val="ad"/>
        <w:tblpPr w:leftFromText="180" w:rightFromText="180" w:vertAnchor="text" w:horzAnchor="margin" w:tblpXSpec="center" w:tblpY="847"/>
        <w:tblW w:w="14567" w:type="dxa"/>
        <w:tblLook w:val="04A0" w:firstRow="1" w:lastRow="0" w:firstColumn="1" w:lastColumn="0" w:noHBand="0" w:noVBand="1"/>
      </w:tblPr>
      <w:tblGrid>
        <w:gridCol w:w="533"/>
        <w:gridCol w:w="3261"/>
        <w:gridCol w:w="2977"/>
        <w:gridCol w:w="3685"/>
        <w:gridCol w:w="2268"/>
        <w:gridCol w:w="1843"/>
      </w:tblGrid>
      <w:tr w:rsidR="00A15848" w:rsidRPr="00D11F6D" w:rsidTr="00AB460A">
        <w:trPr>
          <w:trHeight w:val="415"/>
        </w:trPr>
        <w:tc>
          <w:tcPr>
            <w:tcW w:w="533" w:type="dxa"/>
          </w:tcPr>
          <w:p w:rsidR="00A15848" w:rsidRPr="00D11F6D" w:rsidRDefault="00A15848" w:rsidP="00AB460A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1F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261" w:type="dxa"/>
          </w:tcPr>
          <w:p w:rsidR="00A15848" w:rsidRPr="00D11F6D" w:rsidRDefault="00A15848" w:rsidP="00AB460A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1F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2977" w:type="dxa"/>
          </w:tcPr>
          <w:p w:rsidR="00A15848" w:rsidRPr="00D11F6D" w:rsidRDefault="00A15848" w:rsidP="00AB460A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1F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ชื่อเจ้าของภูมิปัญญา</w:t>
            </w:r>
          </w:p>
        </w:tc>
        <w:tc>
          <w:tcPr>
            <w:tcW w:w="3685" w:type="dxa"/>
          </w:tcPr>
          <w:p w:rsidR="00A15848" w:rsidRPr="00D11F6D" w:rsidRDefault="00A15848" w:rsidP="00AB460A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1F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268" w:type="dxa"/>
          </w:tcPr>
          <w:p w:rsidR="00A15848" w:rsidRDefault="0065680D" w:rsidP="00AB460A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1843" w:type="dxa"/>
          </w:tcPr>
          <w:p w:rsidR="00A15848" w:rsidRPr="00D11F6D" w:rsidRDefault="00A15848" w:rsidP="00AB460A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รูปถ่าย</w:t>
            </w:r>
          </w:p>
        </w:tc>
      </w:tr>
      <w:tr w:rsidR="00A15848" w:rsidRPr="000A6F73" w:rsidTr="00AB460A">
        <w:tc>
          <w:tcPr>
            <w:tcW w:w="533" w:type="dxa"/>
          </w:tcPr>
          <w:p w:rsidR="00A15848" w:rsidRPr="000A6F73" w:rsidRDefault="00A15848" w:rsidP="00AB460A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6F7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3261" w:type="dxa"/>
          </w:tcPr>
          <w:p w:rsidR="00A15848" w:rsidRPr="000A6F73" w:rsidRDefault="00A15848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6F7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พิธีกรรมเลี้ยงศาลตายายกลางบ้าน</w:t>
            </w:r>
          </w:p>
        </w:tc>
        <w:tc>
          <w:tcPr>
            <w:tcW w:w="2977" w:type="dxa"/>
          </w:tcPr>
          <w:p w:rsidR="00A15848" w:rsidRPr="000A6F73" w:rsidRDefault="00A15848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นางหลงมา  เสือชุมแสง</w:t>
            </w:r>
          </w:p>
        </w:tc>
        <w:tc>
          <w:tcPr>
            <w:tcW w:w="3685" w:type="dxa"/>
          </w:tcPr>
          <w:p w:rsidR="0065680D" w:rsidRDefault="00A15848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ม.2 บ้านหินโคน  โคกปอแดง</w:t>
            </w:r>
            <w:r w:rsidR="006568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ตำบลทรัพย์พระยา  อำเภอนางรอง</w:t>
            </w:r>
          </w:p>
          <w:p w:rsidR="0065680D" w:rsidRDefault="0065680D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จังหวัดบุรีรัมย์</w:t>
            </w:r>
          </w:p>
          <w:p w:rsidR="00A15848" w:rsidRPr="000A6F73" w:rsidRDefault="00A15848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A15848" w:rsidRPr="00FF5AD4" w:rsidRDefault="00A15848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A15848" w:rsidRDefault="00A15848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15848" w:rsidRDefault="00A15848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15848" w:rsidRDefault="00A15848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15848" w:rsidRPr="000A6F73" w:rsidRDefault="00A15848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15848" w:rsidRPr="000A6F73" w:rsidTr="00AB460A">
        <w:trPr>
          <w:trHeight w:val="1378"/>
        </w:trPr>
        <w:tc>
          <w:tcPr>
            <w:tcW w:w="533" w:type="dxa"/>
          </w:tcPr>
          <w:p w:rsidR="00A15848" w:rsidRPr="000A6F73" w:rsidRDefault="00A15848" w:rsidP="00AB460A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3261" w:type="dxa"/>
          </w:tcPr>
          <w:p w:rsidR="00A15848" w:rsidRPr="000A6F73" w:rsidRDefault="00A15848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6F7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พิธีกรรมเลี้ยงศาลตายายกลางบ้าน</w:t>
            </w:r>
          </w:p>
        </w:tc>
        <w:tc>
          <w:tcPr>
            <w:tcW w:w="2977" w:type="dxa"/>
          </w:tcPr>
          <w:p w:rsidR="00A15848" w:rsidRPr="000A6F73" w:rsidRDefault="00A15848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นางสมบัติเจริญ  ราดกระโทก</w:t>
            </w:r>
          </w:p>
        </w:tc>
        <w:tc>
          <w:tcPr>
            <w:tcW w:w="3685" w:type="dxa"/>
          </w:tcPr>
          <w:p w:rsidR="00A15848" w:rsidRDefault="00A15848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ม.12  บ้านโคกสงัด</w:t>
            </w:r>
          </w:p>
          <w:p w:rsidR="0065680D" w:rsidRDefault="0065680D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ตำบลทรัพย์พระยา  อำเภอนางรอง</w:t>
            </w:r>
          </w:p>
          <w:p w:rsidR="0065680D" w:rsidRPr="000A6F73" w:rsidRDefault="0065680D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จังหวัดบุรีรัมย์</w:t>
            </w:r>
          </w:p>
        </w:tc>
        <w:tc>
          <w:tcPr>
            <w:tcW w:w="2268" w:type="dxa"/>
          </w:tcPr>
          <w:p w:rsidR="00A15848" w:rsidRPr="00FF5AD4" w:rsidRDefault="00A15848" w:rsidP="00AB460A">
            <w:pPr>
              <w:spacing w:line="20" w:lineRule="atLeas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843" w:type="dxa"/>
          </w:tcPr>
          <w:p w:rsidR="00A15848" w:rsidRDefault="0023392E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96128" behindDoc="1" locked="0" layoutInCell="1" allowOverlap="1" wp14:anchorId="49BA964F" wp14:editId="16252E5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101048</wp:posOffset>
                  </wp:positionV>
                  <wp:extent cx="899795" cy="719455"/>
                  <wp:effectExtent l="0" t="0" r="0" b="0"/>
                  <wp:wrapNone/>
                  <wp:docPr id="15" name="รูปภาพ 15" descr="C:\Users\NCC\Downloads\494570053_1720351595532297_6534598052586395545_n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CC\Downloads\494570053_1720351595532297_6534598052586395545_n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5848" w:rsidRDefault="00A15848" w:rsidP="00AB460A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15848" w:rsidRDefault="00A15848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15848" w:rsidRPr="000A6F73" w:rsidRDefault="00A15848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5680D" w:rsidRPr="000A6F73" w:rsidTr="00AB460A">
        <w:trPr>
          <w:trHeight w:val="1746"/>
        </w:trPr>
        <w:tc>
          <w:tcPr>
            <w:tcW w:w="533" w:type="dxa"/>
          </w:tcPr>
          <w:p w:rsidR="0065680D" w:rsidRPr="006F4933" w:rsidRDefault="0065680D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6F4933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261" w:type="dxa"/>
          </w:tcPr>
          <w:p w:rsidR="0065680D" w:rsidRPr="006F4933" w:rsidRDefault="0065680D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โครงการวัดประชารัฐสร้างสุข</w:t>
            </w:r>
          </w:p>
        </w:tc>
        <w:tc>
          <w:tcPr>
            <w:tcW w:w="2977" w:type="dxa"/>
          </w:tcPr>
          <w:p w:rsidR="0065680D" w:rsidRPr="006F4933" w:rsidRDefault="0065680D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อบต.ทรัพย์พระยา</w:t>
            </w:r>
          </w:p>
        </w:tc>
        <w:tc>
          <w:tcPr>
            <w:tcW w:w="3685" w:type="dxa"/>
          </w:tcPr>
          <w:p w:rsidR="0065680D" w:rsidRDefault="0065680D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ม.1  ตำบลทรัพย์พระยา  อำเภอนางรอง</w:t>
            </w:r>
          </w:p>
          <w:p w:rsidR="0065680D" w:rsidRDefault="0065680D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จังหวัดบุรีรัมย์</w:t>
            </w:r>
          </w:p>
          <w:p w:rsidR="0065680D" w:rsidRPr="003F5A65" w:rsidRDefault="0065680D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65680D" w:rsidRPr="00FF5AD4" w:rsidRDefault="00FF5AD4" w:rsidP="00AB460A">
            <w:pPr>
              <w:spacing w:line="20" w:lineRule="atLeas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F5AD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-</w:t>
            </w:r>
            <w:r w:rsidRPr="00FF5AD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4466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-</w:t>
            </w:r>
            <w:r w:rsidRPr="00FF5AD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6952</w:t>
            </w:r>
          </w:p>
        </w:tc>
        <w:tc>
          <w:tcPr>
            <w:tcW w:w="1843" w:type="dxa"/>
          </w:tcPr>
          <w:p w:rsidR="0065680D" w:rsidRDefault="0065680D" w:rsidP="00AB460A">
            <w:pPr>
              <w:spacing w:line="20" w:lineRule="atLeast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  <w:tr w:rsidR="0065680D" w:rsidRPr="000A6F73" w:rsidTr="00AB460A">
        <w:trPr>
          <w:trHeight w:val="1746"/>
        </w:trPr>
        <w:tc>
          <w:tcPr>
            <w:tcW w:w="533" w:type="dxa"/>
          </w:tcPr>
          <w:p w:rsidR="0065680D" w:rsidRPr="006F4933" w:rsidRDefault="0065680D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3261" w:type="dxa"/>
          </w:tcPr>
          <w:p w:rsidR="0065680D" w:rsidRDefault="0065680D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กิจกรรมหิ้วปิ่นโตเข้าวัด</w:t>
            </w:r>
          </w:p>
        </w:tc>
        <w:tc>
          <w:tcPr>
            <w:tcW w:w="2977" w:type="dxa"/>
          </w:tcPr>
          <w:p w:rsidR="0065680D" w:rsidRPr="006F4933" w:rsidRDefault="0065680D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อบต.ทรัพย์พระยา</w:t>
            </w:r>
          </w:p>
        </w:tc>
        <w:tc>
          <w:tcPr>
            <w:tcW w:w="3685" w:type="dxa"/>
          </w:tcPr>
          <w:p w:rsidR="0065680D" w:rsidRPr="0065680D" w:rsidRDefault="0065680D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ม.1  ตำบลทรัพย์พระยา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อำเภอนางรอง  จังหวัดบุรีรัมย์</w:t>
            </w:r>
          </w:p>
        </w:tc>
        <w:tc>
          <w:tcPr>
            <w:tcW w:w="2268" w:type="dxa"/>
          </w:tcPr>
          <w:p w:rsidR="0065680D" w:rsidRPr="00FF5AD4" w:rsidRDefault="00FF5AD4" w:rsidP="00AB460A">
            <w:pPr>
              <w:spacing w:line="20" w:lineRule="atLeas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0-4466-6952</w:t>
            </w:r>
          </w:p>
        </w:tc>
        <w:tc>
          <w:tcPr>
            <w:tcW w:w="1843" w:type="dxa"/>
          </w:tcPr>
          <w:p w:rsidR="0065680D" w:rsidRDefault="0065680D" w:rsidP="00AB460A">
            <w:pPr>
              <w:spacing w:line="20" w:lineRule="atLeast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  <w:tr w:rsidR="0065680D" w:rsidRPr="000A6F73" w:rsidTr="00AB460A">
        <w:trPr>
          <w:trHeight w:val="1746"/>
        </w:trPr>
        <w:tc>
          <w:tcPr>
            <w:tcW w:w="533" w:type="dxa"/>
          </w:tcPr>
          <w:p w:rsidR="0065680D" w:rsidRDefault="0065680D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5.</w:t>
            </w:r>
          </w:p>
          <w:p w:rsidR="0065680D" w:rsidRDefault="0065680D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:rsidR="0065680D" w:rsidRPr="00A57B55" w:rsidRDefault="0065680D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โครงการวัด  ประชารัฐ  สร้างสุข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:  </w:t>
            </w:r>
            <w:r w:rsidR="00FF5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พัฒนาวัดตามแนวทาง 5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  ครั้งที่1</w:t>
            </w:r>
          </w:p>
        </w:tc>
        <w:tc>
          <w:tcPr>
            <w:tcW w:w="2977" w:type="dxa"/>
          </w:tcPr>
          <w:p w:rsidR="0065680D" w:rsidRPr="006F4933" w:rsidRDefault="0065680D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อบต.ทรัพย์พระยา</w:t>
            </w:r>
          </w:p>
        </w:tc>
        <w:tc>
          <w:tcPr>
            <w:tcW w:w="3685" w:type="dxa"/>
          </w:tcPr>
          <w:p w:rsidR="0065680D" w:rsidRPr="0065680D" w:rsidRDefault="0065680D" w:rsidP="00AB460A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ม.1  ตำบลทรัพย์พระยา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อำเภอนางรอง  จังหวัดบุรีรัมย์</w:t>
            </w:r>
          </w:p>
        </w:tc>
        <w:tc>
          <w:tcPr>
            <w:tcW w:w="2268" w:type="dxa"/>
          </w:tcPr>
          <w:p w:rsidR="0065680D" w:rsidRPr="00FF5AD4" w:rsidRDefault="00FF5AD4" w:rsidP="00AB460A">
            <w:pPr>
              <w:spacing w:line="20" w:lineRule="atLeas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0-4466-6952</w:t>
            </w:r>
          </w:p>
        </w:tc>
        <w:tc>
          <w:tcPr>
            <w:tcW w:w="1843" w:type="dxa"/>
          </w:tcPr>
          <w:p w:rsidR="0065680D" w:rsidRDefault="0065680D" w:rsidP="00AB460A">
            <w:pPr>
              <w:spacing w:line="20" w:lineRule="atLeast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</w:tbl>
    <w:p w:rsidR="0065680D" w:rsidRDefault="00065F4E" w:rsidP="00065F4E">
      <w:pPr>
        <w:spacing w:before="240" w:after="0" w:line="20" w:lineRule="atLeast"/>
        <w:ind w:left="567" w:firstLine="1038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="00AB460A" w:rsidRPr="00AB460A">
        <w:rPr>
          <w:rFonts w:ascii="TH SarabunIT๙" w:hAnsi="TH SarabunIT๙" w:cs="TH SarabunIT๙" w:hint="cs"/>
          <w:sz w:val="32"/>
          <w:szCs w:val="32"/>
          <w:cs/>
        </w:rPr>
        <w:t xml:space="preserve"> 6                                                                                                                                                                                                                                  </w:t>
      </w:r>
      <w:r w:rsidR="004F702D">
        <w:rPr>
          <w:rFonts w:ascii="TH SarabunIT๙" w:hAnsi="TH SarabunIT๙" w:cs="TH SarabunIT๙" w:hint="cs"/>
          <w:b/>
          <w:bCs/>
          <w:sz w:val="32"/>
          <w:szCs w:val="32"/>
          <w:cs/>
        </w:rPr>
        <w:t>8.  ด้านอื่นๆ  (ภูมิปัญญาด้านความเชื้อ  ศาสนา  ประเพณี  พิธีกรรม  อาหารไทย  อาหารพื้นบ้าน)</w:t>
      </w:r>
    </w:p>
    <w:p w:rsidR="0065680D" w:rsidRDefault="0065680D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AB460A" w:rsidRPr="00AB460A" w:rsidRDefault="00AB460A" w:rsidP="00173872">
      <w:pPr>
        <w:spacing w:before="240" w:after="0" w:line="20" w:lineRule="atLeast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AB460A">
        <w:rPr>
          <w:rFonts w:ascii="TH SarabunIT๙" w:hAnsi="TH SarabunIT๙" w:cs="TH SarabunIT๙" w:hint="cs"/>
          <w:sz w:val="32"/>
          <w:szCs w:val="32"/>
          <w:cs/>
        </w:rPr>
        <w:lastRenderedPageBreak/>
        <w:t>7</w:t>
      </w:r>
    </w:p>
    <w:p w:rsidR="005D029B" w:rsidRDefault="005D029B" w:rsidP="00AB460A">
      <w:pPr>
        <w:spacing w:after="0" w:line="20" w:lineRule="atLeas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 ด้านอื่นๆ  (ภูมิปัญญาด้านความเชื้อ  ศาสนา  ประเพณี  พิธีกรรม  อาหารไทย  อาหารพื้นบ้าน)  </w:t>
      </w:r>
    </w:p>
    <w:tbl>
      <w:tblPr>
        <w:tblStyle w:val="ad"/>
        <w:tblpPr w:leftFromText="180" w:rightFromText="180" w:vertAnchor="text" w:horzAnchor="page" w:tblpX="1208" w:tblpY="284"/>
        <w:tblW w:w="14567" w:type="dxa"/>
        <w:tblLook w:val="04A0" w:firstRow="1" w:lastRow="0" w:firstColumn="1" w:lastColumn="0" w:noHBand="0" w:noVBand="1"/>
      </w:tblPr>
      <w:tblGrid>
        <w:gridCol w:w="557"/>
        <w:gridCol w:w="3237"/>
        <w:gridCol w:w="2977"/>
        <w:gridCol w:w="3685"/>
        <w:gridCol w:w="2268"/>
        <w:gridCol w:w="1843"/>
      </w:tblGrid>
      <w:tr w:rsidR="005D029B" w:rsidRPr="00D11F6D" w:rsidTr="005B57F4">
        <w:trPr>
          <w:trHeight w:val="415"/>
        </w:trPr>
        <w:tc>
          <w:tcPr>
            <w:tcW w:w="557" w:type="dxa"/>
          </w:tcPr>
          <w:p w:rsidR="005D029B" w:rsidRPr="00D11F6D" w:rsidRDefault="005D029B" w:rsidP="005D029B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1F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37" w:type="dxa"/>
          </w:tcPr>
          <w:p w:rsidR="005D029B" w:rsidRPr="00D11F6D" w:rsidRDefault="005D029B" w:rsidP="005D029B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1F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2977" w:type="dxa"/>
          </w:tcPr>
          <w:p w:rsidR="005D029B" w:rsidRPr="00D11F6D" w:rsidRDefault="005D029B" w:rsidP="005D029B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1F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ชื่อเจ้าของภูมิปัญญา</w:t>
            </w:r>
          </w:p>
        </w:tc>
        <w:tc>
          <w:tcPr>
            <w:tcW w:w="3685" w:type="dxa"/>
          </w:tcPr>
          <w:p w:rsidR="005D029B" w:rsidRPr="00D11F6D" w:rsidRDefault="005D029B" w:rsidP="005D029B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1F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268" w:type="dxa"/>
          </w:tcPr>
          <w:p w:rsidR="005D029B" w:rsidRDefault="005D029B" w:rsidP="005D029B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1843" w:type="dxa"/>
          </w:tcPr>
          <w:p w:rsidR="005D029B" w:rsidRPr="00D11F6D" w:rsidRDefault="005D029B" w:rsidP="005D029B">
            <w:pPr>
              <w:spacing w:line="2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รูปถ่าย</w:t>
            </w:r>
          </w:p>
        </w:tc>
      </w:tr>
      <w:tr w:rsidR="005D029B" w:rsidRPr="006F4933" w:rsidTr="005B57F4">
        <w:tc>
          <w:tcPr>
            <w:tcW w:w="557" w:type="dxa"/>
          </w:tcPr>
          <w:p w:rsidR="005D029B" w:rsidRDefault="003B1486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 w:rsidR="005D02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237" w:type="dxa"/>
          </w:tcPr>
          <w:p w:rsidR="005D029B" w:rsidRDefault="005D029B" w:rsidP="005D029B">
            <w:pPr>
              <w:spacing w:line="20" w:lineRule="atLeast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โครงการวัด  ประชารัฐ  สร้างสุข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:  </w:t>
            </w:r>
            <w:r w:rsidR="00B5479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พัฒนาวัดตามแนวทาง 5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  ครั้งที่2</w:t>
            </w:r>
          </w:p>
          <w:p w:rsidR="00B54795" w:rsidRDefault="00B54795" w:rsidP="005D029B">
            <w:pPr>
              <w:spacing w:line="20" w:lineRule="atLeast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</w:p>
          <w:p w:rsidR="00B54795" w:rsidRPr="00A57B55" w:rsidRDefault="00B54795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5D029B" w:rsidRPr="006F4933" w:rsidRDefault="005D029B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อบต.ทรัพย์พระยา</w:t>
            </w:r>
          </w:p>
        </w:tc>
        <w:tc>
          <w:tcPr>
            <w:tcW w:w="3685" w:type="dxa"/>
          </w:tcPr>
          <w:p w:rsidR="005D029B" w:rsidRPr="003F5A65" w:rsidRDefault="005D029B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ม.1  ตำบลทรัพย์พระยาอำเภอนางรอง  จังหวัดบุรีรัมย์</w:t>
            </w:r>
          </w:p>
        </w:tc>
        <w:tc>
          <w:tcPr>
            <w:tcW w:w="2268" w:type="dxa"/>
          </w:tcPr>
          <w:p w:rsidR="005D029B" w:rsidRDefault="00531C20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0-4466-6952</w:t>
            </w:r>
          </w:p>
        </w:tc>
        <w:tc>
          <w:tcPr>
            <w:tcW w:w="1843" w:type="dxa"/>
          </w:tcPr>
          <w:p w:rsidR="005D029B" w:rsidRDefault="005D029B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71690" w:rsidRDefault="00371690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D029B" w:rsidRPr="006F4933" w:rsidTr="005B57F4">
        <w:tc>
          <w:tcPr>
            <w:tcW w:w="557" w:type="dxa"/>
          </w:tcPr>
          <w:p w:rsidR="005D029B" w:rsidRDefault="003B1486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  <w:r w:rsidR="005D02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237" w:type="dxa"/>
          </w:tcPr>
          <w:p w:rsidR="005D029B" w:rsidRPr="00A57B55" w:rsidRDefault="005D029B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โครงการวัด  ประชารัฐ  สร้างสุข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:  </w:t>
            </w:r>
            <w:r w:rsidR="00B5479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พัฒนาวัดตามแนวทาง 5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  ครั้งที่3</w:t>
            </w:r>
          </w:p>
        </w:tc>
        <w:tc>
          <w:tcPr>
            <w:tcW w:w="2977" w:type="dxa"/>
          </w:tcPr>
          <w:p w:rsidR="005D029B" w:rsidRPr="006F4933" w:rsidRDefault="005D029B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อบต.ทรัพย์พระยา</w:t>
            </w:r>
          </w:p>
        </w:tc>
        <w:tc>
          <w:tcPr>
            <w:tcW w:w="3685" w:type="dxa"/>
          </w:tcPr>
          <w:p w:rsidR="005D029B" w:rsidRDefault="005D029B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ม.1  ตำบลทรัพย์พระยาอำเภอนางรอง  จังหวัดบุรีรัมย์</w:t>
            </w:r>
          </w:p>
          <w:p w:rsidR="00B54795" w:rsidRDefault="00B54795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54795" w:rsidRPr="003F5A65" w:rsidRDefault="00B54795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5D029B" w:rsidRDefault="00531C20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0-4466-6952</w:t>
            </w:r>
          </w:p>
        </w:tc>
        <w:tc>
          <w:tcPr>
            <w:tcW w:w="1843" w:type="dxa"/>
          </w:tcPr>
          <w:p w:rsidR="005D029B" w:rsidRDefault="005D029B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D029B" w:rsidRPr="006F4933" w:rsidTr="005B57F4">
        <w:tc>
          <w:tcPr>
            <w:tcW w:w="557" w:type="dxa"/>
          </w:tcPr>
          <w:p w:rsidR="005D029B" w:rsidRDefault="003B1486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  <w:r w:rsidR="005D02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237" w:type="dxa"/>
          </w:tcPr>
          <w:p w:rsidR="005D029B" w:rsidRDefault="005D029B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กลุ่มวิสาหกิจชุมชน  (ข้าวฮาง)</w:t>
            </w:r>
          </w:p>
        </w:tc>
        <w:tc>
          <w:tcPr>
            <w:tcW w:w="2977" w:type="dxa"/>
          </w:tcPr>
          <w:p w:rsidR="005D029B" w:rsidRDefault="00406E26" w:rsidP="00406E26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กลุ่มวิสาหกิจชุมชน </w:t>
            </w:r>
            <w:r w:rsidR="005D02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(ข้าวฮาง)บ้านหนองตาสี</w:t>
            </w:r>
          </w:p>
        </w:tc>
        <w:tc>
          <w:tcPr>
            <w:tcW w:w="3685" w:type="dxa"/>
          </w:tcPr>
          <w:p w:rsidR="005D029B" w:rsidRDefault="005D029B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ม.4  บ้านหนองตาสีอำเภอนางรอง  จังหวัดบุรีรัมย์</w:t>
            </w:r>
          </w:p>
        </w:tc>
        <w:tc>
          <w:tcPr>
            <w:tcW w:w="2268" w:type="dxa"/>
          </w:tcPr>
          <w:p w:rsidR="005D029B" w:rsidRDefault="00AB67F6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08-0726-0292</w:t>
            </w:r>
          </w:p>
        </w:tc>
        <w:tc>
          <w:tcPr>
            <w:tcW w:w="1843" w:type="dxa"/>
          </w:tcPr>
          <w:p w:rsidR="005D029B" w:rsidRDefault="005D029B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D029B" w:rsidRDefault="005D029B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D029B" w:rsidRDefault="005D029B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D029B" w:rsidRDefault="005D029B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D029B" w:rsidRPr="006F4933" w:rsidTr="005B57F4">
        <w:tc>
          <w:tcPr>
            <w:tcW w:w="557" w:type="dxa"/>
          </w:tcPr>
          <w:p w:rsidR="005D029B" w:rsidRDefault="003B1486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  <w:r w:rsidR="005D02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237" w:type="dxa"/>
          </w:tcPr>
          <w:p w:rsidR="005D029B" w:rsidRDefault="009632FD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กลุ่มวิสาหกิจชุมชน </w:t>
            </w:r>
            <w:r w:rsidR="005D02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(ผลิตกล้วยฉาบ)</w:t>
            </w:r>
          </w:p>
        </w:tc>
        <w:tc>
          <w:tcPr>
            <w:tcW w:w="2977" w:type="dxa"/>
          </w:tcPr>
          <w:p w:rsidR="005D029B" w:rsidRDefault="002829A6" w:rsidP="002829A6">
            <w:pPr>
              <w:spacing w:line="20" w:lineRule="atLeast"/>
              <w:ind w:left="-108" w:right="-108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กลุ่มวิสาหกิจชุมชน</w:t>
            </w:r>
            <w:r w:rsidR="005D02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(ผลิตกล้วย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ฉ</w:t>
            </w:r>
            <w:r w:rsidR="005D02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าบ)  บ้านยางทองพัฒนา</w:t>
            </w:r>
          </w:p>
        </w:tc>
        <w:tc>
          <w:tcPr>
            <w:tcW w:w="3685" w:type="dxa"/>
          </w:tcPr>
          <w:p w:rsidR="005D029B" w:rsidRDefault="005D029B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ม.11  บ้านยางทองพัฒนาอำเภอนางรอง  จังหวัดบุรีรัมย์</w:t>
            </w:r>
          </w:p>
        </w:tc>
        <w:tc>
          <w:tcPr>
            <w:tcW w:w="2268" w:type="dxa"/>
          </w:tcPr>
          <w:p w:rsidR="005D029B" w:rsidRDefault="00F421EE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08-2828-1781</w:t>
            </w:r>
          </w:p>
        </w:tc>
        <w:tc>
          <w:tcPr>
            <w:tcW w:w="1843" w:type="dxa"/>
          </w:tcPr>
          <w:p w:rsidR="005D029B" w:rsidRDefault="00D5749C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97152" behindDoc="1" locked="0" layoutInCell="1" allowOverlap="1" wp14:anchorId="44316ABE" wp14:editId="36D8C34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6350</wp:posOffset>
                  </wp:positionV>
                  <wp:extent cx="719455" cy="899795"/>
                  <wp:effectExtent l="0" t="0" r="0" b="0"/>
                  <wp:wrapNone/>
                  <wp:docPr id="16" name="รูปภาพ 16" descr="C:\Users\NCC\Downloads\494356958_1177555083676988_5675946329185955088_n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CC\Downloads\494356958_1177555083676988_5675946329185955088_n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029B" w:rsidRDefault="005D029B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D029B" w:rsidRDefault="005D029B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D029B" w:rsidRDefault="005D029B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D029B" w:rsidRPr="006F4933" w:rsidTr="005B57F4">
        <w:tc>
          <w:tcPr>
            <w:tcW w:w="557" w:type="dxa"/>
          </w:tcPr>
          <w:p w:rsidR="005D029B" w:rsidRDefault="003B1486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  <w:r w:rsidR="005D02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237" w:type="dxa"/>
          </w:tcPr>
          <w:p w:rsidR="005D029B" w:rsidRDefault="005D029B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กลุ่มวิสาหกิจชุมชน  (ผลิตข้าวแต๋น)</w:t>
            </w:r>
          </w:p>
        </w:tc>
        <w:tc>
          <w:tcPr>
            <w:tcW w:w="2977" w:type="dxa"/>
          </w:tcPr>
          <w:p w:rsidR="005D029B" w:rsidRDefault="005D029B" w:rsidP="005E182B">
            <w:pPr>
              <w:spacing w:line="20" w:lineRule="atLeast"/>
              <w:ind w:right="-108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</w:t>
            </w:r>
            <w:r w:rsidR="005E18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ลุ่มวิสาหกิจชุมชน (ผลิตข้าวแต๋น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  บ้านโคกสงัด</w:t>
            </w:r>
          </w:p>
        </w:tc>
        <w:tc>
          <w:tcPr>
            <w:tcW w:w="3685" w:type="dxa"/>
          </w:tcPr>
          <w:p w:rsidR="005D029B" w:rsidRDefault="005D029B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ม.12  บ้านโคกสงัดอำเภอนางรอง  จังหวัดบุรีรัมย์</w:t>
            </w:r>
          </w:p>
        </w:tc>
        <w:tc>
          <w:tcPr>
            <w:tcW w:w="2268" w:type="dxa"/>
          </w:tcPr>
          <w:p w:rsidR="005D029B" w:rsidRDefault="00932C06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09-1363-9358</w:t>
            </w:r>
          </w:p>
        </w:tc>
        <w:tc>
          <w:tcPr>
            <w:tcW w:w="1843" w:type="dxa"/>
          </w:tcPr>
          <w:p w:rsidR="005D029B" w:rsidRDefault="005D029B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D029B" w:rsidRDefault="005D029B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D029B" w:rsidRDefault="005D029B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D029B" w:rsidRDefault="005D029B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D029B" w:rsidRPr="006F4933" w:rsidTr="005B57F4">
        <w:tc>
          <w:tcPr>
            <w:tcW w:w="557" w:type="dxa"/>
          </w:tcPr>
          <w:p w:rsidR="005D029B" w:rsidRDefault="003B1486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</w:t>
            </w:r>
            <w:r w:rsidR="005D02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237" w:type="dxa"/>
          </w:tcPr>
          <w:p w:rsidR="005D029B" w:rsidRDefault="005D029B" w:rsidP="005D029B">
            <w:pPr>
              <w:spacing w:line="20" w:lineRule="atLeast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กลุ่มวิสาหกิจชุมชน  (ผลิตดอกไม้จันทร์)</w:t>
            </w:r>
          </w:p>
          <w:p w:rsidR="00B54795" w:rsidRDefault="00B54795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5D029B" w:rsidRDefault="005D029B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กลุ่มวิสาหกิจชุมชน  (ผลิตดอกไม้จันทร์)  บ้านโคกสงัด</w:t>
            </w:r>
          </w:p>
        </w:tc>
        <w:tc>
          <w:tcPr>
            <w:tcW w:w="3685" w:type="dxa"/>
          </w:tcPr>
          <w:p w:rsidR="005D029B" w:rsidRDefault="005D029B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ม.12  บ้านโคกสงัดอำเภอนางรอง  จังหวัดบุรีรัมย์</w:t>
            </w:r>
          </w:p>
        </w:tc>
        <w:tc>
          <w:tcPr>
            <w:tcW w:w="2268" w:type="dxa"/>
          </w:tcPr>
          <w:p w:rsidR="005D029B" w:rsidRDefault="003A36A6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09-2685-3374</w:t>
            </w:r>
          </w:p>
        </w:tc>
        <w:tc>
          <w:tcPr>
            <w:tcW w:w="1843" w:type="dxa"/>
          </w:tcPr>
          <w:p w:rsidR="005D029B" w:rsidRDefault="005D029B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D029B" w:rsidRDefault="005D029B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D029B" w:rsidRDefault="005D029B" w:rsidP="005D029B">
            <w:pPr>
              <w:spacing w:line="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4F702D" w:rsidRDefault="004F702D" w:rsidP="004F702D">
      <w:pPr>
        <w:spacing w:after="0" w:line="20" w:lineRule="atLeas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D029B" w:rsidRDefault="0065680D">
      <w:pP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 w:type="page"/>
      </w:r>
    </w:p>
    <w:p w:rsidR="0065680D" w:rsidRDefault="0065680D">
      <w:pP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BA3E96" w:rsidRDefault="00BA3E96" w:rsidP="00D11F6D">
      <w:pPr>
        <w:spacing w:before="24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sectPr w:rsidR="00BA3E96" w:rsidSect="0078473B">
          <w:pgSz w:w="16838" w:h="11906" w:orient="landscape"/>
          <w:pgMar w:top="851" w:right="567" w:bottom="426" w:left="567" w:header="567" w:footer="567" w:gutter="0"/>
          <w:cols w:space="708"/>
          <w:docGrid w:linePitch="360"/>
        </w:sectPr>
      </w:pPr>
      <w:bookmarkStart w:id="0" w:name="_GoBack"/>
      <w:bookmarkEnd w:id="0"/>
    </w:p>
    <w:p w:rsidR="00762496" w:rsidRPr="0061449E" w:rsidRDefault="00762496" w:rsidP="00D11F6D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62496" w:rsidRDefault="00762496" w:rsidP="00D11F6D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A2C7C" w:rsidRPr="00BA2C7C" w:rsidRDefault="00BA2C7C" w:rsidP="00BA2C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610573" w:rsidRDefault="00610573" w:rsidP="00A97A56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6F4933" w:rsidRPr="00A70B55" w:rsidRDefault="006F4933" w:rsidP="00A97A56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05FBE" w:rsidRDefault="00905FBE" w:rsidP="00A97A56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772C38" w:rsidRDefault="00772C38" w:rsidP="00A97A56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55" w:rsidRDefault="00A57B55" w:rsidP="00764290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A57B55" w:rsidRDefault="00A57B5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A36B96" w:rsidRDefault="00A36B96" w:rsidP="00764290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124FB1" w:rsidRDefault="00124FB1" w:rsidP="00764290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A57B55" w:rsidRPr="00772C38" w:rsidRDefault="00A57B55" w:rsidP="00764290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A57B55" w:rsidRPr="00772C38" w:rsidSect="003564BB">
      <w:pgSz w:w="11906" w:h="16838"/>
      <w:pgMar w:top="567" w:right="1133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4E2" w:rsidRDefault="001614E2" w:rsidP="0073670D">
      <w:pPr>
        <w:spacing w:after="0" w:line="240" w:lineRule="auto"/>
      </w:pPr>
      <w:r>
        <w:separator/>
      </w:r>
    </w:p>
  </w:endnote>
  <w:endnote w:type="continuationSeparator" w:id="0">
    <w:p w:rsidR="001614E2" w:rsidRDefault="001614E2" w:rsidP="00736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70D" w:rsidRDefault="0073670D">
    <w:pPr>
      <w:pStyle w:val="a5"/>
    </w:pPr>
  </w:p>
  <w:p w:rsidR="0073670D" w:rsidRDefault="007367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4E2" w:rsidRDefault="001614E2" w:rsidP="0073670D">
      <w:pPr>
        <w:spacing w:after="0" w:line="240" w:lineRule="auto"/>
      </w:pPr>
      <w:r>
        <w:separator/>
      </w:r>
    </w:p>
  </w:footnote>
  <w:footnote w:type="continuationSeparator" w:id="0">
    <w:p w:rsidR="001614E2" w:rsidRDefault="001614E2" w:rsidP="00736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319E"/>
    <w:multiLevelType w:val="hybridMultilevel"/>
    <w:tmpl w:val="5E64AC52"/>
    <w:lvl w:ilvl="0" w:tplc="1B76D4BA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6E73C5"/>
    <w:multiLevelType w:val="hybridMultilevel"/>
    <w:tmpl w:val="757ED438"/>
    <w:lvl w:ilvl="0" w:tplc="1AA207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A47BC"/>
    <w:multiLevelType w:val="hybridMultilevel"/>
    <w:tmpl w:val="9DE24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6542B"/>
    <w:multiLevelType w:val="hybridMultilevel"/>
    <w:tmpl w:val="48DC854C"/>
    <w:lvl w:ilvl="0" w:tplc="10FCD912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E262E0"/>
    <w:multiLevelType w:val="hybridMultilevel"/>
    <w:tmpl w:val="20E67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F1F0F"/>
    <w:rsid w:val="00065F4E"/>
    <w:rsid w:val="0008225D"/>
    <w:rsid w:val="000A6F73"/>
    <w:rsid w:val="000A724B"/>
    <w:rsid w:val="000C3BF1"/>
    <w:rsid w:val="000D7D91"/>
    <w:rsid w:val="000E0A19"/>
    <w:rsid w:val="000F1F0F"/>
    <w:rsid w:val="00107996"/>
    <w:rsid w:val="00113605"/>
    <w:rsid w:val="00122765"/>
    <w:rsid w:val="00123628"/>
    <w:rsid w:val="00124FB1"/>
    <w:rsid w:val="0012646C"/>
    <w:rsid w:val="001614E2"/>
    <w:rsid w:val="00173480"/>
    <w:rsid w:val="00173872"/>
    <w:rsid w:val="0018797A"/>
    <w:rsid w:val="00196F42"/>
    <w:rsid w:val="001A085E"/>
    <w:rsid w:val="001A48F2"/>
    <w:rsid w:val="001C55D6"/>
    <w:rsid w:val="001E4E21"/>
    <w:rsid w:val="001F1864"/>
    <w:rsid w:val="001F5352"/>
    <w:rsid w:val="001F60A2"/>
    <w:rsid w:val="00212A35"/>
    <w:rsid w:val="00222106"/>
    <w:rsid w:val="002329E8"/>
    <w:rsid w:val="0023392E"/>
    <w:rsid w:val="00234F28"/>
    <w:rsid w:val="00237E51"/>
    <w:rsid w:val="0024577B"/>
    <w:rsid w:val="002458C0"/>
    <w:rsid w:val="00263846"/>
    <w:rsid w:val="00263BAA"/>
    <w:rsid w:val="00267463"/>
    <w:rsid w:val="0027278B"/>
    <w:rsid w:val="0027573B"/>
    <w:rsid w:val="002829A6"/>
    <w:rsid w:val="002952C4"/>
    <w:rsid w:val="002A2515"/>
    <w:rsid w:val="002A2805"/>
    <w:rsid w:val="002A73E5"/>
    <w:rsid w:val="002B0B8C"/>
    <w:rsid w:val="002B4FBA"/>
    <w:rsid w:val="002C15C7"/>
    <w:rsid w:val="003045AE"/>
    <w:rsid w:val="0031558B"/>
    <w:rsid w:val="00322647"/>
    <w:rsid w:val="003322E8"/>
    <w:rsid w:val="00355163"/>
    <w:rsid w:val="003564BB"/>
    <w:rsid w:val="00361619"/>
    <w:rsid w:val="00371690"/>
    <w:rsid w:val="0037754B"/>
    <w:rsid w:val="003973DB"/>
    <w:rsid w:val="003A36A6"/>
    <w:rsid w:val="003B1486"/>
    <w:rsid w:val="003C2CDD"/>
    <w:rsid w:val="003D7B63"/>
    <w:rsid w:val="003E5EC3"/>
    <w:rsid w:val="003F2A87"/>
    <w:rsid w:val="003F5A65"/>
    <w:rsid w:val="0040132A"/>
    <w:rsid w:val="00406E26"/>
    <w:rsid w:val="0042341B"/>
    <w:rsid w:val="004249D1"/>
    <w:rsid w:val="004447F7"/>
    <w:rsid w:val="00455810"/>
    <w:rsid w:val="00465D19"/>
    <w:rsid w:val="00490772"/>
    <w:rsid w:val="00490D3B"/>
    <w:rsid w:val="004925DF"/>
    <w:rsid w:val="00495831"/>
    <w:rsid w:val="004A6AA8"/>
    <w:rsid w:val="004B5E87"/>
    <w:rsid w:val="004E3FE4"/>
    <w:rsid w:val="004F230A"/>
    <w:rsid w:val="004F64B1"/>
    <w:rsid w:val="004F6837"/>
    <w:rsid w:val="004F702D"/>
    <w:rsid w:val="00531C20"/>
    <w:rsid w:val="00533DAD"/>
    <w:rsid w:val="0053726D"/>
    <w:rsid w:val="00544723"/>
    <w:rsid w:val="00551D56"/>
    <w:rsid w:val="00562193"/>
    <w:rsid w:val="00562DB6"/>
    <w:rsid w:val="00564FD5"/>
    <w:rsid w:val="00587844"/>
    <w:rsid w:val="005B57F4"/>
    <w:rsid w:val="005D029B"/>
    <w:rsid w:val="005E182B"/>
    <w:rsid w:val="006026AD"/>
    <w:rsid w:val="00610573"/>
    <w:rsid w:val="0061449E"/>
    <w:rsid w:val="006412D4"/>
    <w:rsid w:val="00644B06"/>
    <w:rsid w:val="006548FF"/>
    <w:rsid w:val="00654E35"/>
    <w:rsid w:val="0065680D"/>
    <w:rsid w:val="00674633"/>
    <w:rsid w:val="00692A77"/>
    <w:rsid w:val="006A2CEC"/>
    <w:rsid w:val="006B5D6A"/>
    <w:rsid w:val="006D1586"/>
    <w:rsid w:val="006F3217"/>
    <w:rsid w:val="006F4933"/>
    <w:rsid w:val="00715267"/>
    <w:rsid w:val="007300A3"/>
    <w:rsid w:val="0073670D"/>
    <w:rsid w:val="00737285"/>
    <w:rsid w:val="00740FB5"/>
    <w:rsid w:val="007613A6"/>
    <w:rsid w:val="00762496"/>
    <w:rsid w:val="00764290"/>
    <w:rsid w:val="00772C38"/>
    <w:rsid w:val="0078473B"/>
    <w:rsid w:val="007B0EB1"/>
    <w:rsid w:val="007B49F4"/>
    <w:rsid w:val="007B7EA7"/>
    <w:rsid w:val="007C356A"/>
    <w:rsid w:val="007C64B6"/>
    <w:rsid w:val="007E2C4C"/>
    <w:rsid w:val="007E536C"/>
    <w:rsid w:val="007F2285"/>
    <w:rsid w:val="00813CAC"/>
    <w:rsid w:val="008159B1"/>
    <w:rsid w:val="00820915"/>
    <w:rsid w:val="008322A9"/>
    <w:rsid w:val="00834B97"/>
    <w:rsid w:val="00851317"/>
    <w:rsid w:val="00851B51"/>
    <w:rsid w:val="008865CA"/>
    <w:rsid w:val="008A7438"/>
    <w:rsid w:val="008E10ED"/>
    <w:rsid w:val="008E5412"/>
    <w:rsid w:val="008F0E5E"/>
    <w:rsid w:val="00905FBE"/>
    <w:rsid w:val="009146F1"/>
    <w:rsid w:val="00916F6F"/>
    <w:rsid w:val="009172E3"/>
    <w:rsid w:val="009241F2"/>
    <w:rsid w:val="00932C06"/>
    <w:rsid w:val="0095359B"/>
    <w:rsid w:val="009575BA"/>
    <w:rsid w:val="009632FD"/>
    <w:rsid w:val="009878DA"/>
    <w:rsid w:val="0099460E"/>
    <w:rsid w:val="009A031D"/>
    <w:rsid w:val="009B0C49"/>
    <w:rsid w:val="009D2C45"/>
    <w:rsid w:val="009D350F"/>
    <w:rsid w:val="00A120F8"/>
    <w:rsid w:val="00A15848"/>
    <w:rsid w:val="00A36B96"/>
    <w:rsid w:val="00A529F2"/>
    <w:rsid w:val="00A5674A"/>
    <w:rsid w:val="00A57B55"/>
    <w:rsid w:val="00A65FF8"/>
    <w:rsid w:val="00A66759"/>
    <w:rsid w:val="00A70B55"/>
    <w:rsid w:val="00A71436"/>
    <w:rsid w:val="00A8069F"/>
    <w:rsid w:val="00A90DA9"/>
    <w:rsid w:val="00A9757A"/>
    <w:rsid w:val="00A97A56"/>
    <w:rsid w:val="00AA0EF7"/>
    <w:rsid w:val="00AA6076"/>
    <w:rsid w:val="00AB460A"/>
    <w:rsid w:val="00AB57C6"/>
    <w:rsid w:val="00AB67F6"/>
    <w:rsid w:val="00AC7E6A"/>
    <w:rsid w:val="00AD3C72"/>
    <w:rsid w:val="00AD78FD"/>
    <w:rsid w:val="00AF48FE"/>
    <w:rsid w:val="00B07CB7"/>
    <w:rsid w:val="00B33D97"/>
    <w:rsid w:val="00B36C50"/>
    <w:rsid w:val="00B54795"/>
    <w:rsid w:val="00B6084E"/>
    <w:rsid w:val="00B63F39"/>
    <w:rsid w:val="00B6454F"/>
    <w:rsid w:val="00B71DEC"/>
    <w:rsid w:val="00B737A8"/>
    <w:rsid w:val="00B73FE4"/>
    <w:rsid w:val="00B822C7"/>
    <w:rsid w:val="00B978B1"/>
    <w:rsid w:val="00BA2C7C"/>
    <w:rsid w:val="00BA3E96"/>
    <w:rsid w:val="00BA4919"/>
    <w:rsid w:val="00BB2EAB"/>
    <w:rsid w:val="00BB3C16"/>
    <w:rsid w:val="00BB5915"/>
    <w:rsid w:val="00BC099F"/>
    <w:rsid w:val="00BC15B2"/>
    <w:rsid w:val="00BE38D2"/>
    <w:rsid w:val="00BF1DD9"/>
    <w:rsid w:val="00C22F48"/>
    <w:rsid w:val="00C25316"/>
    <w:rsid w:val="00C31E41"/>
    <w:rsid w:val="00C33347"/>
    <w:rsid w:val="00C5003C"/>
    <w:rsid w:val="00C70539"/>
    <w:rsid w:val="00C73E92"/>
    <w:rsid w:val="00C86A8B"/>
    <w:rsid w:val="00C872D6"/>
    <w:rsid w:val="00CA7C77"/>
    <w:rsid w:val="00CB160B"/>
    <w:rsid w:val="00CD7094"/>
    <w:rsid w:val="00CE5A79"/>
    <w:rsid w:val="00D0092C"/>
    <w:rsid w:val="00D11F6D"/>
    <w:rsid w:val="00D13433"/>
    <w:rsid w:val="00D23717"/>
    <w:rsid w:val="00D25F3E"/>
    <w:rsid w:val="00D360EA"/>
    <w:rsid w:val="00D46E57"/>
    <w:rsid w:val="00D5532D"/>
    <w:rsid w:val="00D5623B"/>
    <w:rsid w:val="00D5749C"/>
    <w:rsid w:val="00D9309E"/>
    <w:rsid w:val="00DA0626"/>
    <w:rsid w:val="00DB19CF"/>
    <w:rsid w:val="00DD0D83"/>
    <w:rsid w:val="00DE4DE8"/>
    <w:rsid w:val="00DF0E37"/>
    <w:rsid w:val="00DF7246"/>
    <w:rsid w:val="00E1441A"/>
    <w:rsid w:val="00E1537E"/>
    <w:rsid w:val="00E510F0"/>
    <w:rsid w:val="00E71667"/>
    <w:rsid w:val="00EB139D"/>
    <w:rsid w:val="00EB5637"/>
    <w:rsid w:val="00ED3B88"/>
    <w:rsid w:val="00EE045E"/>
    <w:rsid w:val="00EE09C0"/>
    <w:rsid w:val="00EE50F1"/>
    <w:rsid w:val="00EF5F3A"/>
    <w:rsid w:val="00EF6540"/>
    <w:rsid w:val="00F00C3A"/>
    <w:rsid w:val="00F073FF"/>
    <w:rsid w:val="00F10FF6"/>
    <w:rsid w:val="00F21CFE"/>
    <w:rsid w:val="00F24A57"/>
    <w:rsid w:val="00F421EE"/>
    <w:rsid w:val="00FA7F67"/>
    <w:rsid w:val="00FC0B28"/>
    <w:rsid w:val="00FC1929"/>
    <w:rsid w:val="00FC55FB"/>
    <w:rsid w:val="00FE47B0"/>
    <w:rsid w:val="00FF14E5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3670D"/>
  </w:style>
  <w:style w:type="paragraph" w:styleId="a5">
    <w:name w:val="footer"/>
    <w:basedOn w:val="a"/>
    <w:link w:val="a6"/>
    <w:uiPriority w:val="99"/>
    <w:unhideWhenUsed/>
    <w:rsid w:val="00736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3670D"/>
  </w:style>
  <w:style w:type="paragraph" w:styleId="a7">
    <w:name w:val="Balloon Text"/>
    <w:basedOn w:val="a"/>
    <w:link w:val="a8"/>
    <w:uiPriority w:val="99"/>
    <w:semiHidden/>
    <w:unhideWhenUsed/>
    <w:rsid w:val="0012646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2646C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18797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75BA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4F6837"/>
    <w:pPr>
      <w:spacing w:after="120"/>
    </w:pPr>
  </w:style>
  <w:style w:type="character" w:customStyle="1" w:styleId="ac">
    <w:name w:val="เนื้อความ อักขระ"/>
    <w:basedOn w:val="a0"/>
    <w:link w:val="ab"/>
    <w:uiPriority w:val="99"/>
    <w:semiHidden/>
    <w:rsid w:val="004F6837"/>
  </w:style>
  <w:style w:type="table" w:styleId="ad">
    <w:name w:val="Table Grid"/>
    <w:basedOn w:val="a1"/>
    <w:uiPriority w:val="59"/>
    <w:rsid w:val="00D11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footer" Target="footer1.xm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12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NCC</cp:lastModifiedBy>
  <cp:revision>249</cp:revision>
  <cp:lastPrinted>2025-04-28T03:26:00Z</cp:lastPrinted>
  <dcterms:created xsi:type="dcterms:W3CDTF">2018-05-25T05:30:00Z</dcterms:created>
  <dcterms:modified xsi:type="dcterms:W3CDTF">2025-04-28T03:36:00Z</dcterms:modified>
</cp:coreProperties>
</file>